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188D8" w14:textId="77777777" w:rsidR="00E62092" w:rsidRPr="00DB2030" w:rsidRDefault="00E62092" w:rsidP="00E62092">
      <w:pPr>
        <w:jc w:val="center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14:paraId="506188D9" w14:textId="77777777" w:rsidR="000052AD" w:rsidRDefault="00347B19" w:rsidP="000052AD">
      <w:pPr>
        <w:jc w:val="center"/>
        <w:rPr>
          <w:b/>
          <w:bCs/>
          <w:caps/>
          <w:szCs w:val="22"/>
          <w:lang w:eastAsia="en-US"/>
        </w:rPr>
      </w:pPr>
      <w:r w:rsidRPr="00347B19">
        <w:rPr>
          <w:b/>
          <w:bCs/>
          <w:caps/>
          <w:szCs w:val="22"/>
          <w:lang w:eastAsia="en-US"/>
        </w:rPr>
        <w:t>DĖL PRITARIMO KŪNO KULTŪROS IR SPORTO CENTRO VADOVO 2018 METŲ VEIKLOS ATASKAITAI</w:t>
      </w:r>
    </w:p>
    <w:p w14:paraId="506188DA" w14:textId="77777777" w:rsidR="00347B19" w:rsidRDefault="00347B19" w:rsidP="000052AD">
      <w:pPr>
        <w:jc w:val="center"/>
      </w:pPr>
    </w:p>
    <w:p w14:paraId="506188DB" w14:textId="77777777" w:rsidR="00E62092" w:rsidRDefault="00D148D8" w:rsidP="00E62092">
      <w:pPr>
        <w:jc w:val="center"/>
      </w:pPr>
      <w:r>
        <w:t>201</w:t>
      </w:r>
      <w:r w:rsidR="000052AD">
        <w:t>9</w:t>
      </w:r>
      <w:r w:rsidR="002F4048">
        <w:t xml:space="preserve"> </w:t>
      </w:r>
      <w:r w:rsidR="00F656C7">
        <w:t>m.</w:t>
      </w:r>
      <w:r w:rsidR="00992706">
        <w:t xml:space="preserve"> </w:t>
      </w:r>
      <w:r w:rsidR="000052AD">
        <w:t>kovo 25</w:t>
      </w:r>
      <w:r w:rsidR="00DB2030">
        <w:t xml:space="preserve"> d.</w:t>
      </w:r>
    </w:p>
    <w:p w14:paraId="506188DC" w14:textId="77777777" w:rsidR="00E62092" w:rsidRDefault="00E62092" w:rsidP="00E62092">
      <w:pPr>
        <w:jc w:val="center"/>
      </w:pPr>
      <w:r>
        <w:t>Panevėžys</w:t>
      </w:r>
    </w:p>
    <w:p w14:paraId="506188DD" w14:textId="77777777" w:rsidR="00E62092" w:rsidRDefault="00E62092" w:rsidP="00E0274D">
      <w:pPr>
        <w:jc w:val="both"/>
      </w:pPr>
    </w:p>
    <w:p w14:paraId="506188DE" w14:textId="77777777" w:rsidR="00E62092" w:rsidRDefault="00A553DE" w:rsidP="00A553DE">
      <w:pPr>
        <w:jc w:val="both"/>
        <w:rPr>
          <w:b/>
        </w:rPr>
      </w:pPr>
      <w:r>
        <w:rPr>
          <w:b/>
        </w:rPr>
        <w:t xml:space="preserve">1. </w:t>
      </w:r>
      <w:r w:rsidR="00DB2030" w:rsidRPr="001F6A2F">
        <w:rPr>
          <w:b/>
        </w:rPr>
        <w:t>Problemos esmė:</w:t>
      </w:r>
    </w:p>
    <w:p w14:paraId="506188DF" w14:textId="77777777" w:rsidR="00347B19" w:rsidRPr="00D17D4B" w:rsidRDefault="00347B19" w:rsidP="00A553DE">
      <w:pPr>
        <w:jc w:val="both"/>
      </w:pPr>
      <w:r>
        <w:rPr>
          <w:b/>
        </w:rPr>
        <w:tab/>
      </w:r>
      <w:r w:rsidRPr="00D17D4B">
        <w:t xml:space="preserve">Vadovaudamasis Panevėžio kūno  kultūros ir sporto centro nuostatų, patvirtintų </w:t>
      </w:r>
      <w:r w:rsidR="00D17D4B" w:rsidRPr="00D17D4B">
        <w:t xml:space="preserve">Panevėžio miesto savivaldybės tarybos 2015 m. lapkričio 26 d. sprendimu Nr. 1-311, 21.3. papunkčiu, Panevėžio kūno  kultūros ir sporto centras kiekvienais metais pateikia Savivaldybės tarybai praėjusių metų veiklos ataskaitą. </w:t>
      </w:r>
      <w:r w:rsidRPr="00D17D4B">
        <w:t xml:space="preserve">Ataskaitoje pateikiami Panevėžio kūno kultūros ir sporto centro vadovo 2018 metų </w:t>
      </w:r>
      <w:r w:rsidR="00D17D4B" w:rsidRPr="00D17D4B">
        <w:t>veiklos rezultatai.</w:t>
      </w:r>
    </w:p>
    <w:p w14:paraId="506188E0" w14:textId="77777777"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2. </w:t>
      </w:r>
      <w:r w:rsidR="00E62092" w:rsidRPr="001F6A2F">
        <w:rPr>
          <w:b/>
        </w:rPr>
        <w:t xml:space="preserve">Kaip šiuo metu sprendžiami sprendimo projekte aptarti klausimai: </w:t>
      </w:r>
    </w:p>
    <w:p w14:paraId="506188E1" w14:textId="77777777" w:rsidR="00D17D4B" w:rsidRDefault="00D17D4B" w:rsidP="00D17D4B">
      <w:pPr>
        <w:ind w:firstLine="1296"/>
        <w:jc w:val="both"/>
      </w:pPr>
      <w:r w:rsidRPr="00D17D4B">
        <w:t xml:space="preserve">Teikiamas Tarybos sprendimo projektas „Dėl </w:t>
      </w:r>
      <w:r>
        <w:t xml:space="preserve">pritarimo </w:t>
      </w:r>
      <w:r w:rsidRPr="00D17D4B">
        <w:t xml:space="preserve">Panevėžio </w:t>
      </w:r>
      <w:r>
        <w:t>kūno kultūros ir sporto centro 2018 metų veiklos ataskaitai</w:t>
      </w:r>
      <w:r w:rsidRPr="00D17D4B">
        <w:t>“.</w:t>
      </w:r>
    </w:p>
    <w:p w14:paraId="506188E2" w14:textId="77777777" w:rsidR="00E62092" w:rsidRPr="001F6A2F" w:rsidRDefault="00A553DE" w:rsidP="00D17D4B">
      <w:pPr>
        <w:jc w:val="both"/>
        <w:rPr>
          <w:b/>
        </w:rPr>
      </w:pPr>
      <w:r>
        <w:rPr>
          <w:b/>
        </w:rPr>
        <w:t xml:space="preserve">3. </w:t>
      </w:r>
      <w:r w:rsidR="00E62092"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14:paraId="506188E3" w14:textId="77777777" w:rsidR="00D17D4B" w:rsidRDefault="00D17D4B" w:rsidP="00D17D4B">
      <w:pPr>
        <w:ind w:firstLine="1296"/>
        <w:jc w:val="both"/>
      </w:pPr>
      <w:r w:rsidRPr="00D17D4B">
        <w:t xml:space="preserve">Lietuvos Respublikos vietos savivaldos įstatymo 16 straipsnio 2 dalies 19 punktas ir Panevėžio miesto savivaldybės tarybos veiklos reglamento, patvirtinto Panevėžio miesto savivaldybės tarybos 2015 m. kovo 26 d. sprendimu Nr. 1-44, 25.17 papunktis įpareigoja kasmet Tarybai </w:t>
      </w:r>
      <w:r>
        <w:t xml:space="preserve">teikti </w:t>
      </w:r>
      <w:r w:rsidRPr="00D17D4B">
        <w:t>tvirtinti</w:t>
      </w:r>
      <w:r>
        <w:t xml:space="preserve"> Panevėžio kūno kultūros ir sporto centro vadovo veiklos ataskaitą. </w:t>
      </w:r>
      <w:r w:rsidRPr="00D17D4B">
        <w:t>Paviešinus Švietimo tarybos ataskaitą Panevėžio miesto savivaldybės interneto tinklapyje (www.panevezys.lt ) su ja galės susipažinti miesto bendruomenė.</w:t>
      </w:r>
    </w:p>
    <w:p w14:paraId="506188E4" w14:textId="77777777" w:rsidR="00E62092" w:rsidRPr="001F6A2F" w:rsidRDefault="00A553DE" w:rsidP="00D17D4B">
      <w:pPr>
        <w:jc w:val="both"/>
        <w:rPr>
          <w:b/>
        </w:rPr>
      </w:pPr>
      <w:r>
        <w:rPr>
          <w:b/>
        </w:rPr>
        <w:t xml:space="preserve">4. </w:t>
      </w:r>
      <w:r w:rsidR="00E62092" w:rsidRPr="001F6A2F">
        <w:rPr>
          <w:b/>
        </w:rPr>
        <w:t xml:space="preserve">Skaičiavimai, išlaidų sąmatos, finansavimo šaltiniai: </w:t>
      </w:r>
    </w:p>
    <w:p w14:paraId="506188E5" w14:textId="77777777" w:rsidR="00D17D4B" w:rsidRDefault="00D17D4B" w:rsidP="00E3336C">
      <w:pPr>
        <w:ind w:firstLine="1296"/>
        <w:jc w:val="both"/>
      </w:pPr>
      <w:r>
        <w:t>Finansavimo nereikės.</w:t>
      </w:r>
    </w:p>
    <w:p w14:paraId="506188E6" w14:textId="77777777" w:rsidR="00E62092" w:rsidRPr="001F6A2F" w:rsidRDefault="00A553DE" w:rsidP="00D17D4B">
      <w:pPr>
        <w:jc w:val="both"/>
        <w:rPr>
          <w:b/>
        </w:rPr>
      </w:pPr>
      <w:r>
        <w:rPr>
          <w:b/>
        </w:rPr>
        <w:t xml:space="preserve">5. </w:t>
      </w:r>
      <w:r w:rsidR="00E62092"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506188E7" w14:textId="77777777" w:rsidR="001F6A2F" w:rsidRPr="001F6A2F" w:rsidRDefault="00007F51" w:rsidP="00A553DE">
      <w:pPr>
        <w:ind w:firstLine="1296"/>
        <w:jc w:val="both"/>
        <w:rPr>
          <w:b/>
        </w:rPr>
      </w:pPr>
      <w:r>
        <w:t>N</w:t>
      </w:r>
      <w:r w:rsidR="00773A49">
        <w:t>eigiamų pasekmių nenumatoma.</w:t>
      </w:r>
    </w:p>
    <w:p w14:paraId="506188E8" w14:textId="77777777"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6. </w:t>
      </w:r>
      <w:r w:rsidR="00E62092" w:rsidRPr="001F6A2F">
        <w:rPr>
          <w:b/>
        </w:rPr>
        <w:t xml:space="preserve">Kieno iniciatyva parengtas sprendimo projektas: </w:t>
      </w:r>
    </w:p>
    <w:p w14:paraId="506188E9" w14:textId="77777777" w:rsidR="007B7983" w:rsidRDefault="003117E5" w:rsidP="00A553DE">
      <w:pPr>
        <w:ind w:firstLine="1296"/>
        <w:jc w:val="both"/>
      </w:pPr>
      <w:r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14:paraId="506188EA" w14:textId="77777777" w:rsidR="00E63913" w:rsidRDefault="00E63913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</w:p>
    <w:p w14:paraId="506188EB" w14:textId="77777777" w:rsidR="006736F8" w:rsidRPr="0001724E" w:rsidRDefault="0001724E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>PRIDEDAMA</w:t>
      </w:r>
      <w:r w:rsidR="007B7983" w:rsidRPr="0001724E">
        <w:rPr>
          <w:b w:val="0"/>
          <w:sz w:val="24"/>
          <w:szCs w:val="24"/>
        </w:rPr>
        <w:t xml:space="preserve">: </w:t>
      </w:r>
    </w:p>
    <w:p w14:paraId="506188EC" w14:textId="77777777" w:rsidR="001062B7" w:rsidRPr="009B7E45" w:rsidRDefault="00D17D4B" w:rsidP="00D17D4B">
      <w:pPr>
        <w:pStyle w:val="Pagrindinistekstas"/>
        <w:numPr>
          <w:ilvl w:val="0"/>
          <w:numId w:val="2"/>
        </w:numPr>
        <w:ind w:right="638"/>
        <w:jc w:val="both"/>
        <w:rPr>
          <w:b w:val="0"/>
        </w:rPr>
      </w:pPr>
      <w:r w:rsidRPr="00D17D4B">
        <w:rPr>
          <w:b w:val="0"/>
        </w:rPr>
        <w:t>Panevėžio kūno kultūros ir sporto centro vadovo</w:t>
      </w:r>
      <w:r>
        <w:rPr>
          <w:b w:val="0"/>
        </w:rPr>
        <w:t xml:space="preserve"> 2018 metų veiklos ataskaita</w:t>
      </w:r>
      <w:r w:rsidR="00E0274D" w:rsidRPr="009B7E45">
        <w:rPr>
          <w:b w:val="0"/>
        </w:rPr>
        <w:t>.</w:t>
      </w:r>
    </w:p>
    <w:p w14:paraId="506188ED" w14:textId="77777777" w:rsidR="006736F8" w:rsidRDefault="006736F8" w:rsidP="00D74202">
      <w:pPr>
        <w:pStyle w:val="Pagrindinistekstas"/>
        <w:ind w:left="720" w:right="638"/>
        <w:jc w:val="both"/>
        <w:rPr>
          <w:b w:val="0"/>
        </w:rPr>
      </w:pPr>
    </w:p>
    <w:p w14:paraId="506188EE" w14:textId="77777777"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14:paraId="506188EF" w14:textId="77777777"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14:paraId="506188F0" w14:textId="77777777" w:rsidR="00D909C3" w:rsidRDefault="00EE71AE" w:rsidP="00D74202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D909C3">
        <w:rPr>
          <w:b w:val="0"/>
        </w:rPr>
        <w:t>vyriausioji specialistė</w:t>
      </w:r>
      <w:r w:rsidR="002F4048">
        <w:rPr>
          <w:b w:val="0"/>
        </w:rPr>
        <w:t xml:space="preserve">                                       </w:t>
      </w:r>
      <w:r w:rsidR="00D909C3">
        <w:rPr>
          <w:b w:val="0"/>
        </w:rPr>
        <w:t xml:space="preserve">                    Indrė Bubelytė</w:t>
      </w:r>
    </w:p>
    <w:p w14:paraId="506188F1" w14:textId="77777777" w:rsidR="00EE71AE" w:rsidRDefault="00EE71AE" w:rsidP="00D74202">
      <w:pPr>
        <w:pStyle w:val="Pagrindinistekstas"/>
        <w:ind w:right="638"/>
        <w:jc w:val="both"/>
      </w:pPr>
      <w:r>
        <w:rPr>
          <w:b w:val="0"/>
        </w:rPr>
        <w:t xml:space="preserve">                          </w:t>
      </w:r>
    </w:p>
    <w:p w14:paraId="506188F2" w14:textId="77777777" w:rsidR="00215EBE" w:rsidRDefault="00215EBE"/>
    <w:p w14:paraId="506188F3" w14:textId="77777777" w:rsidR="00C83ED4" w:rsidRDefault="00C83ED4"/>
    <w:p w14:paraId="506188F4" w14:textId="77777777" w:rsidR="00C83ED4" w:rsidRDefault="00C83ED4"/>
    <w:sectPr w:rsidR="00C83ED4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188F7" w14:textId="77777777" w:rsidR="00BF02E1" w:rsidRDefault="00BF02E1" w:rsidP="00F416E6">
      <w:r>
        <w:separator/>
      </w:r>
    </w:p>
  </w:endnote>
  <w:endnote w:type="continuationSeparator" w:id="0">
    <w:p w14:paraId="506188F8" w14:textId="77777777" w:rsidR="00BF02E1" w:rsidRDefault="00BF02E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188F5" w14:textId="77777777" w:rsidR="00BF02E1" w:rsidRDefault="00BF02E1" w:rsidP="00F416E6">
      <w:r>
        <w:separator/>
      </w:r>
    </w:p>
  </w:footnote>
  <w:footnote w:type="continuationSeparator" w:id="0">
    <w:p w14:paraId="506188F6" w14:textId="77777777" w:rsidR="00BF02E1" w:rsidRDefault="00BF02E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188F9" w14:textId="77777777" w:rsidR="000052AD" w:rsidRDefault="000052AD" w:rsidP="00E63913">
    <w:pPr>
      <w:pStyle w:val="Antrats"/>
    </w:pPr>
  </w:p>
  <w:p w14:paraId="506188FA" w14:textId="77777777" w:rsidR="000052AD" w:rsidRDefault="000052A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21923"/>
    <w:multiLevelType w:val="hybridMultilevel"/>
    <w:tmpl w:val="6C4C026E"/>
    <w:lvl w:ilvl="0" w:tplc="9FD8BF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52AD"/>
    <w:rsid w:val="00007F51"/>
    <w:rsid w:val="0001724E"/>
    <w:rsid w:val="00031108"/>
    <w:rsid w:val="00051257"/>
    <w:rsid w:val="00071E02"/>
    <w:rsid w:val="000C6EB6"/>
    <w:rsid w:val="000F0866"/>
    <w:rsid w:val="001062B7"/>
    <w:rsid w:val="00145A34"/>
    <w:rsid w:val="0016374E"/>
    <w:rsid w:val="00165CB1"/>
    <w:rsid w:val="001A7EA9"/>
    <w:rsid w:val="001B45D8"/>
    <w:rsid w:val="001F6A2F"/>
    <w:rsid w:val="00206B30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335A46"/>
    <w:rsid w:val="00347B19"/>
    <w:rsid w:val="00376C50"/>
    <w:rsid w:val="0046365A"/>
    <w:rsid w:val="00471481"/>
    <w:rsid w:val="00474309"/>
    <w:rsid w:val="004A45E0"/>
    <w:rsid w:val="004C112E"/>
    <w:rsid w:val="004C7A2E"/>
    <w:rsid w:val="004E1121"/>
    <w:rsid w:val="00531826"/>
    <w:rsid w:val="005520AF"/>
    <w:rsid w:val="005822C6"/>
    <w:rsid w:val="005C2361"/>
    <w:rsid w:val="005C5203"/>
    <w:rsid w:val="005F359D"/>
    <w:rsid w:val="00625A69"/>
    <w:rsid w:val="006736F8"/>
    <w:rsid w:val="00690CFF"/>
    <w:rsid w:val="00693DAE"/>
    <w:rsid w:val="00697286"/>
    <w:rsid w:val="006C4894"/>
    <w:rsid w:val="006E50F1"/>
    <w:rsid w:val="006F1C38"/>
    <w:rsid w:val="00716FBC"/>
    <w:rsid w:val="00726DD2"/>
    <w:rsid w:val="00761D8E"/>
    <w:rsid w:val="00773A49"/>
    <w:rsid w:val="00787565"/>
    <w:rsid w:val="007B7983"/>
    <w:rsid w:val="007D6FDB"/>
    <w:rsid w:val="007E40E5"/>
    <w:rsid w:val="008030FB"/>
    <w:rsid w:val="008036CE"/>
    <w:rsid w:val="00825D8B"/>
    <w:rsid w:val="0083428A"/>
    <w:rsid w:val="008B1BFB"/>
    <w:rsid w:val="008C0491"/>
    <w:rsid w:val="00925D64"/>
    <w:rsid w:val="00966F77"/>
    <w:rsid w:val="00976B7D"/>
    <w:rsid w:val="00992706"/>
    <w:rsid w:val="009B7E45"/>
    <w:rsid w:val="009C3199"/>
    <w:rsid w:val="009E2D93"/>
    <w:rsid w:val="00A04F58"/>
    <w:rsid w:val="00A1786E"/>
    <w:rsid w:val="00A40F2B"/>
    <w:rsid w:val="00A553DE"/>
    <w:rsid w:val="00A605EF"/>
    <w:rsid w:val="00AE2A2F"/>
    <w:rsid w:val="00AE3A2D"/>
    <w:rsid w:val="00B146BC"/>
    <w:rsid w:val="00B2457A"/>
    <w:rsid w:val="00B27FBC"/>
    <w:rsid w:val="00BE6A1F"/>
    <w:rsid w:val="00BF02E1"/>
    <w:rsid w:val="00C004BE"/>
    <w:rsid w:val="00C21DC6"/>
    <w:rsid w:val="00C4089D"/>
    <w:rsid w:val="00C55ECB"/>
    <w:rsid w:val="00C621A3"/>
    <w:rsid w:val="00C66F9A"/>
    <w:rsid w:val="00C700DF"/>
    <w:rsid w:val="00C83ED4"/>
    <w:rsid w:val="00C924BF"/>
    <w:rsid w:val="00CA05F9"/>
    <w:rsid w:val="00D148D8"/>
    <w:rsid w:val="00D17D4B"/>
    <w:rsid w:val="00D22055"/>
    <w:rsid w:val="00D44F06"/>
    <w:rsid w:val="00D74202"/>
    <w:rsid w:val="00D909C3"/>
    <w:rsid w:val="00DA3CD1"/>
    <w:rsid w:val="00DB2030"/>
    <w:rsid w:val="00DB3806"/>
    <w:rsid w:val="00DB4CD4"/>
    <w:rsid w:val="00DE79B1"/>
    <w:rsid w:val="00DF08FD"/>
    <w:rsid w:val="00E0274D"/>
    <w:rsid w:val="00E17761"/>
    <w:rsid w:val="00E3336C"/>
    <w:rsid w:val="00E6013D"/>
    <w:rsid w:val="00E62092"/>
    <w:rsid w:val="00E63913"/>
    <w:rsid w:val="00EA0F94"/>
    <w:rsid w:val="00EC4D24"/>
    <w:rsid w:val="00EC54AB"/>
    <w:rsid w:val="00EC6C0E"/>
    <w:rsid w:val="00ED7F9F"/>
    <w:rsid w:val="00EE71AE"/>
    <w:rsid w:val="00F1210A"/>
    <w:rsid w:val="00F34BB8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88D8"/>
  <w15:docId w15:val="{12DBE7B6-985E-4D64-83F0-921F8412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C83ED4"/>
  </w:style>
  <w:style w:type="paragraph" w:customStyle="1" w:styleId="Heading21">
    <w:name w:val="Heading 21"/>
    <w:basedOn w:val="BodyText1"/>
    <w:next w:val="BodyText1"/>
    <w:rsid w:val="00C83ED4"/>
    <w:rPr>
      <w:rFonts w:eastAsia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685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cp:lastPrinted>2016-09-20T10:20:00Z</cp:lastPrinted>
  <dcterms:created xsi:type="dcterms:W3CDTF">2019-03-27T07:40:00Z</dcterms:created>
  <dcterms:modified xsi:type="dcterms:W3CDTF">2019-03-27T07:40:00Z</dcterms:modified>
</cp:coreProperties>
</file>