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0F064002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F76049" w:rsidRPr="00140A7D">
        <w:rPr>
          <w:sz w:val="24"/>
          <w:szCs w:val="24"/>
        </w:rPr>
        <w:t>Bendruomenių, socialinių reikalų, sveikatos ir sporto komiteto</w:t>
      </w:r>
      <w:r w:rsidR="00734F0B" w:rsidRPr="00A27004">
        <w:rPr>
          <w:rFonts w:ascii="Times New Roman" w:hAnsi="Times New Roman" w:cs="Times New Roman"/>
          <w:sz w:val="24"/>
          <w:szCs w:val="24"/>
        </w:rPr>
        <w:t xml:space="preserve"> posėdis</w:t>
      </w:r>
    </w:p>
    <w:p w14:paraId="3A6DF4DC" w14:textId="4AF60EEB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097D2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B640D2">
        <w:rPr>
          <w:rFonts w:ascii="Times New Roman" w:hAnsi="Times New Roman" w:cs="Times New Roman"/>
          <w:sz w:val="24"/>
          <w:szCs w:val="24"/>
        </w:rPr>
        <w:t>0</w:t>
      </w:r>
      <w:r w:rsidR="00672FD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-</w:t>
      </w:r>
      <w:r w:rsidR="00672FDE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280C">
        <w:rPr>
          <w:rFonts w:ascii="Times New Roman" w:hAnsi="Times New Roman" w:cs="Times New Roman"/>
          <w:sz w:val="24"/>
          <w:szCs w:val="24"/>
        </w:rPr>
        <w:t>9</w:t>
      </w:r>
      <w:r w:rsidR="00734F0B">
        <w:rPr>
          <w:rFonts w:ascii="Times New Roman" w:hAnsi="Times New Roman" w:cs="Times New Roman"/>
          <w:sz w:val="24"/>
          <w:szCs w:val="24"/>
        </w:rPr>
        <w:t>.00 val.</w:t>
      </w:r>
    </w:p>
    <w:p w14:paraId="7F9CA249" w14:textId="77777777" w:rsidR="00F33613" w:rsidRDefault="00F33613" w:rsidP="00686F64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3A4883" w14:textId="73C591F8" w:rsidR="00332547" w:rsidRDefault="00332547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28C120C7" w14:textId="77777777" w:rsidR="00EF0BDE" w:rsidRDefault="00EF0BDE" w:rsidP="00332547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5E9CBD15" w14:textId="44EB3DD3" w:rsid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019C80F3" w14:textId="77777777" w:rsidR="00332547" w:rsidRPr="00332547" w:rsidRDefault="00332547" w:rsidP="0033254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1580292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DB2E05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256131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DCBDA6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086BEB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0C4E705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838332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F0F944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EE2D9AE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10E4E5B" w14:textId="7F49114C" w:rsidR="009C587A" w:rsidRPr="00624B49" w:rsidRDefault="00287E67" w:rsidP="00624B49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0" w:name="_Hlk166766421"/>
      <w:r w:rsidRPr="00287E67">
        <w:rPr>
          <w:b/>
          <w:bCs/>
          <w:color w:val="000000"/>
        </w:rPr>
        <w:t>Dėl Savivaldybės tarybos 2025 m. vasario 24 d. sprendimo Nr. 1-31 „Dėl Panevėžio miesto savivaldybės 2025–2027 metų biudžeto patvirtinimo“ pakeitimo</w:t>
      </w:r>
      <w:r w:rsidR="00482321" w:rsidRPr="00624B49">
        <w:rPr>
          <w:b/>
          <w:color w:val="000000"/>
        </w:rPr>
        <w:t>.</w:t>
      </w:r>
    </w:p>
    <w:p w14:paraId="7A794B3E" w14:textId="77777777" w:rsidR="00624B49" w:rsidRDefault="00624B49" w:rsidP="006647D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B3B3DC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9569425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107D58B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"/>
    <w:p w14:paraId="6DFFC50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8363EF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208833422"/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41A3DCF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DC1EAE5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35D0B9D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3935743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68754EC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0D1A25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DD43F20" w14:textId="6C999054" w:rsidR="00287E67" w:rsidRDefault="00287E67" w:rsidP="00AF468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2"/>
    <w:p w14:paraId="55481A22" w14:textId="77777777" w:rsidR="00A55E61" w:rsidRPr="009F6091" w:rsidRDefault="00A55E61" w:rsidP="009B7769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3299FF" w14:textId="1A9D9418" w:rsidR="00482321" w:rsidRDefault="00287E67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287E67">
        <w:rPr>
          <w:b/>
          <w:bCs/>
          <w:color w:val="000000"/>
        </w:rPr>
        <w:t>Dėl Savivaldybės tarybos 2025 m. vasario 24 d. sprendimo Nr. 1-30 „Dėl Panevėžio miesto savivaldybės 2025–2027 metų strateginio veiklos plano, socialinės ir ekonominės plėtros programų patvirtinimo“ pakeitimo</w:t>
      </w:r>
      <w:r w:rsidR="00482321" w:rsidRPr="004C35F0">
        <w:rPr>
          <w:b/>
          <w:color w:val="000000"/>
        </w:rPr>
        <w:t>.</w:t>
      </w:r>
    </w:p>
    <w:p w14:paraId="4D791E8C" w14:textId="77777777" w:rsidR="00956AAF" w:rsidRDefault="00956AAF" w:rsidP="00956AAF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09B9D446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9114398" w14:textId="77777777" w:rsidR="00F9545F" w:rsidRDefault="00F9545F" w:rsidP="00F9545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D5A012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3B7F5E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360984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BBE7FA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63536B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280D1A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2F82FA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6495C7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76DBEB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lastRenderedPageBreak/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592DD28" w14:textId="77777777" w:rsidR="002C643F" w:rsidRPr="008D561B" w:rsidRDefault="002C643F" w:rsidP="002C64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8960D5E" w14:textId="0729C1A7" w:rsidR="00482321" w:rsidRPr="00A077BD" w:rsidRDefault="00287E67" w:rsidP="006F7C3A">
      <w:pPr>
        <w:pStyle w:val="prastasiniatinklio"/>
        <w:numPr>
          <w:ilvl w:val="0"/>
          <w:numId w:val="7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287E67">
        <w:rPr>
          <w:b/>
          <w:bCs/>
          <w:color w:val="000000"/>
        </w:rPr>
        <w:t>Dėl pritarimo Panevėžio miesto strateginio plėtros 2021–2027 metų plano įgyvendinimo 2024 metų ataskaitai</w:t>
      </w:r>
      <w:r w:rsidR="00482321" w:rsidRPr="00A077BD">
        <w:rPr>
          <w:b/>
          <w:color w:val="000000"/>
        </w:rPr>
        <w:t>.</w:t>
      </w:r>
    </w:p>
    <w:p w14:paraId="31F8A31A" w14:textId="3B1BB62D" w:rsidR="008D561B" w:rsidRDefault="008D561B" w:rsidP="00EA64A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20D18B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Hlk206750935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5139F62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D63CEF" w14:textId="77777777" w:rsidR="00493013" w:rsidRDefault="00493013" w:rsidP="004930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CA0793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3570DCC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DB9044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DE6085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CDA9E5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9F933F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84A713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2F01BF1" w14:textId="27D7B081" w:rsidR="00FD47FF" w:rsidRP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bookmarkEnd w:id="3"/>
    <w:p w14:paraId="0853E547" w14:textId="2B8A109A" w:rsidR="00042518" w:rsidRDefault="00042518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158F8340" w14:textId="24B29C06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287E67" w:rsidRPr="00287E67">
        <w:rPr>
          <w:b/>
          <w:bCs/>
          <w:color w:val="000000"/>
        </w:rPr>
        <w:t>Dėl pritarimo dalyvavimui projekte „Jaunimas ir Naujasis Bauhauzas“ partnerio teisėmis ir jo įgyvendinimui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5052CC9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9409D7" w14:textId="77777777" w:rsidR="00163158" w:rsidRDefault="00163158" w:rsidP="0016315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E5D3E7" w14:textId="77777777" w:rsidR="00AF4683" w:rsidRDefault="00AF4683" w:rsidP="00AF468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118A95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A2494D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86EE51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1571C8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5EE9FAC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E702C2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05BA38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235F07CE" w14:textId="6A4DFC9B" w:rsidR="00AF4683" w:rsidRP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08ECAF9" w14:textId="77777777" w:rsidR="008C61F9" w:rsidRPr="00235B5F" w:rsidRDefault="008C61F9" w:rsidP="00F3134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F39C39" w14:textId="38A74897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4" w:name="_Hlk155623855"/>
      <w:r w:rsidR="00584DF3">
        <w:rPr>
          <w:b/>
          <w:color w:val="000000"/>
        </w:rPr>
        <w:t xml:space="preserve"> </w:t>
      </w:r>
      <w:bookmarkEnd w:id="4"/>
      <w:r w:rsidR="007F2B10" w:rsidRPr="007F2B10">
        <w:rPr>
          <w:b/>
          <w:bCs/>
        </w:rPr>
        <w:t>Dėl pritarimo projekto „Plėtoti žaliąją infrastruktūrą Panevėžio miesto urbanizuotoje aplinkoje“ įgyvendinimo plano teikimui Europos Sąjungos fondų investicijoms gauti, jo dalinio finansavimo ir įgyvendinimo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5CFB2C3F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ADD44C7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5A4629C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E67A5C2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94EC7F6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E5A02F5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E303BA1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B6C8C65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E52D0BD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3A1EB887" w14:textId="77777777" w:rsidR="00203FD3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4799F307" w14:textId="77777777" w:rsidR="00203FD3" w:rsidRPr="00287E67" w:rsidRDefault="00203FD3" w:rsidP="00203FD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1E8BF9F" w14:textId="77777777" w:rsidR="00C37A07" w:rsidRPr="00C37A07" w:rsidRDefault="00C37A07" w:rsidP="00C37A0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387D22" w14:textId="4478B6BC" w:rsidR="009C587A" w:rsidRPr="00507C1F" w:rsidRDefault="00482321" w:rsidP="00507C1F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6.</w:t>
      </w:r>
      <w:bookmarkStart w:id="5" w:name="_Hlk155623933"/>
      <w:r w:rsidR="00584DF3">
        <w:rPr>
          <w:b/>
          <w:color w:val="000000"/>
        </w:rPr>
        <w:t xml:space="preserve"> </w:t>
      </w:r>
      <w:bookmarkEnd w:id="5"/>
      <w:r w:rsidR="007F2B10" w:rsidRPr="007F2B10">
        <w:rPr>
          <w:b/>
          <w:bCs/>
        </w:rPr>
        <w:t>Dėl AB „Panevėžio energija“ planinės investicijos „16 MW biokuro garo katilo įrengimas Panevėžio RK-1“ derinimo</w:t>
      </w:r>
      <w:r w:rsidRPr="004C35F0">
        <w:rPr>
          <w:b/>
          <w:color w:val="000000"/>
        </w:rPr>
        <w:t>.</w:t>
      </w:r>
    </w:p>
    <w:p w14:paraId="37702335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640379C6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6392BE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B017FDB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392BFB5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FD18A13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4AAD68B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F54B98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561C96D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379582D" w14:textId="77777777" w:rsidR="00507C1F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138A0AD" w14:textId="77777777" w:rsidR="00507C1F" w:rsidRPr="00287E67" w:rsidRDefault="00507C1F" w:rsidP="00507C1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21E5585" w14:textId="77777777" w:rsidR="004C35F0" w:rsidRDefault="004C35F0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00C3966D" w14:textId="153088CF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F839C3">
        <w:rPr>
          <w:b/>
          <w:color w:val="000000"/>
        </w:rPr>
        <w:t>7.</w:t>
      </w:r>
      <w:bookmarkStart w:id="6" w:name="_Hlk155624012"/>
      <w:r w:rsidR="00584DF3">
        <w:rPr>
          <w:b/>
          <w:color w:val="000000"/>
        </w:rPr>
        <w:t xml:space="preserve"> </w:t>
      </w:r>
      <w:bookmarkEnd w:id="6"/>
      <w:r w:rsidR="007F2B10" w:rsidRPr="007F2B10">
        <w:rPr>
          <w:b/>
          <w:bCs/>
          <w:color w:val="000000"/>
        </w:rPr>
        <w:t>Dėl Savivaldybės tarybos 2018 m. gegužės 31 d. sprendimo Nr. 1-183 „Dėl Savivaldybės biudžetinių kultūros ir meno įstaigų teikiamų mokamų paslaugų ir prekių antkainio kainoraščių patvirtinimo ir Savivaldybės tarybos sprendimų pripažinimo netekusiais galios“ pakeitimo</w:t>
      </w:r>
      <w:r w:rsidRPr="004C35F0">
        <w:rPr>
          <w:b/>
          <w:color w:val="000000"/>
        </w:rPr>
        <w:t>.</w:t>
      </w:r>
    </w:p>
    <w:p w14:paraId="456DF390" w14:textId="77777777" w:rsidR="00495671" w:rsidRDefault="00495671" w:rsidP="0054526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EBF02C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08994064"/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4C6994DC" w14:textId="470EE388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 w:rsidR="004013BE"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0980A3B4" w14:textId="0971553A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4013BE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2714D375" w14:textId="208CF13F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 w:rsidR="004013B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650109A4" w14:textId="2B94BA99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4013BE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73DBC61F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4C8288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7F386B34" w14:textId="77777777" w:rsidR="00B5451D" w:rsidRPr="00482321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7594E4" w14:textId="77777777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2FDB8F5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517B58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99B041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5AF87AE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98F277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3E9C14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56D3253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87816B4" w14:textId="45999450" w:rsidR="00B5451D" w:rsidRDefault="00B5451D" w:rsidP="00B5451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D34F4BC" w14:textId="6DB15FC4" w:rsidR="00B5451D" w:rsidRDefault="00457BB3" w:rsidP="00B5451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8" w:name="_Hlk207095960"/>
      <w:r>
        <w:rPr>
          <w:rFonts w:ascii="Times New Roman" w:eastAsia="Times New Roman" w:hAnsi="Times New Roman" w:cs="Times New Roman"/>
          <w:sz w:val="24"/>
          <w:szCs w:val="24"/>
        </w:rPr>
        <w:t>PRIEŠ</w:t>
      </w:r>
      <w:r w:rsidR="00B5451D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A00515B" w14:textId="48B3E34E" w:rsidR="004C35F0" w:rsidRDefault="00B5451D" w:rsidP="00457BB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  <w:bookmarkEnd w:id="7"/>
      <w:bookmarkEnd w:id="8"/>
    </w:p>
    <w:p w14:paraId="1A0FA42B" w14:textId="77777777" w:rsidR="00457BB3" w:rsidRPr="00457BB3" w:rsidRDefault="00457BB3" w:rsidP="00457BB3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3DFFB5" w14:textId="5C7DD98B" w:rsidR="00482321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8.</w:t>
      </w:r>
      <w:bookmarkStart w:id="9" w:name="_Hlk155624065"/>
      <w:r w:rsidR="00584DF3">
        <w:rPr>
          <w:b/>
          <w:color w:val="000000"/>
        </w:rPr>
        <w:t xml:space="preserve"> </w:t>
      </w:r>
      <w:bookmarkEnd w:id="9"/>
      <w:r w:rsidR="007F2B10" w:rsidRPr="007F2B10">
        <w:rPr>
          <w:b/>
          <w:bCs/>
        </w:rPr>
        <w:t>Dėl Savivaldybės tarybos 2021 m. liepos 1 d. sprendimo Nr. 1-208 „Dėl Mokesčių lengvatų juridiniams ir fiziniams asmenims, remiantiems sporto, kultūros ir mokslo veiklas Panevėžio miesto savivaldybėje, teikimo taisyklių patvirtinimo ir Savivaldybės tarybos 2019 m. rugpjūčio 22 d. sprendimo Nr. 1-303 pripažinimo netekusiu galios“ pakeitimo</w:t>
      </w:r>
      <w:r w:rsidRPr="004C35F0">
        <w:rPr>
          <w:b/>
          <w:color w:val="000000"/>
        </w:rPr>
        <w:t>.</w:t>
      </w:r>
    </w:p>
    <w:p w14:paraId="1C0D2515" w14:textId="77777777" w:rsidR="008D2398" w:rsidRPr="004C35F0" w:rsidRDefault="008D2398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31AB3EB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275289F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A424F8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B2B0354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C2B810F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C030A98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BBA43A9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3C26717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3F995C7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8F3C484" w14:textId="77777777" w:rsid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6C4C493" w14:textId="77777777" w:rsidR="008D2398" w:rsidRPr="008D2398" w:rsidRDefault="008D2398" w:rsidP="008D239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D2398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52F48609" w14:textId="77777777" w:rsidR="00516F67" w:rsidRPr="00351EF4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42D3BEBD" w14:textId="79E0F3E3" w:rsidR="00E80AE7" w:rsidRDefault="00482321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9. </w:t>
      </w:r>
      <w:r w:rsidR="007F2B10" w:rsidRPr="007F2B10">
        <w:rPr>
          <w:b/>
          <w:bCs/>
          <w:color w:val="000000"/>
        </w:rPr>
        <w:t>Dėl Savivaldybės tarybos 2022 m. liepos 11 d. sprendimo Nr. 1-242 „Dėl VšĮ Panevėžio palaikomojo gydymo ir slaugos ligoninės stebėtojų tarybos sudarymo“ pakeitimo</w:t>
      </w:r>
      <w:r w:rsidRPr="00351EF4">
        <w:rPr>
          <w:b/>
          <w:color w:val="000000"/>
        </w:rPr>
        <w:t>.</w:t>
      </w:r>
    </w:p>
    <w:p w14:paraId="4DF8F355" w14:textId="77777777" w:rsidR="00C121B3" w:rsidRDefault="00C121B3" w:rsidP="001B7F0B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70737481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497240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4B0BE9E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B8D842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1F145E7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B796DFF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2C7DBD42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ED25CE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743C2AC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1D8FFA8E" w14:textId="77777777" w:rsidR="0033223F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78BEAA9" w14:textId="77777777" w:rsidR="0033223F" w:rsidRPr="00287E67" w:rsidRDefault="0033223F" w:rsidP="0033223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7F73B7EC" w14:textId="77777777" w:rsidR="00B829F0" w:rsidRDefault="00B829F0" w:rsidP="003E24C7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6B119C" w14:textId="12D495B8" w:rsidR="009C587A" w:rsidRDefault="00482321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10.</w:t>
      </w:r>
      <w:bookmarkStart w:id="10" w:name="_Hlk155624223"/>
      <w:r w:rsidR="00584DF3">
        <w:rPr>
          <w:b/>
          <w:color w:val="000000"/>
        </w:rPr>
        <w:t xml:space="preserve"> </w:t>
      </w:r>
      <w:bookmarkEnd w:id="10"/>
      <w:r w:rsidR="007F2B10" w:rsidRPr="007F2B10">
        <w:rPr>
          <w:b/>
          <w:bCs/>
          <w:color w:val="000000"/>
        </w:rPr>
        <w:t>Dėl Savivaldybės tarybos 2022 m. liepos 11 d. sprendimo Nr. 1-240 „Dėl VšĮ Panevėžio miesto odontologijos poliklinikos stebėtojų tarybos sudarymo“ pakeitimo</w:t>
      </w:r>
      <w:r w:rsidRPr="00351EF4">
        <w:rPr>
          <w:b/>
          <w:color w:val="000000"/>
        </w:rPr>
        <w:t>.</w:t>
      </w:r>
    </w:p>
    <w:p w14:paraId="6D1B3967" w14:textId="77777777" w:rsidR="008C35F3" w:rsidRPr="00984BDD" w:rsidRDefault="008C35F3" w:rsidP="00984BD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5C393427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164256696"/>
      <w:bookmarkStart w:id="12" w:name="_Hlk193461696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992A213" w14:textId="77777777" w:rsidR="004F0234" w:rsidRDefault="004F0234" w:rsidP="004F023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11"/>
    <w:bookmarkEnd w:id="12"/>
    <w:p w14:paraId="03F172B4" w14:textId="77777777" w:rsidR="00D507CF" w:rsidRDefault="00D507CF" w:rsidP="00D507C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8FA8AB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5EA859A2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7B837CC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E57ECA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1FED8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9E8734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59AD10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142D62E" w14:textId="72DECCC6" w:rsidR="00D507CF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62E845F" w14:textId="77777777" w:rsidR="009A0EEE" w:rsidRPr="00D8361E" w:rsidRDefault="009A0EEE" w:rsidP="00D8361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DC0DCFD" w14:textId="77FFFBCE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 xml:space="preserve">11. </w:t>
      </w:r>
      <w:r w:rsidR="007F2B10" w:rsidRPr="007F2B10">
        <w:rPr>
          <w:b/>
          <w:bCs/>
          <w:color w:val="000000"/>
        </w:rPr>
        <w:t>Dėl Savivaldybės tarybos 2022 m. liepos 11 d. sprendimo Nr. 1-243 „Dėl VšĮ Panevėžio miesto poliklinikos stebėtojų tarybos sudarymo“ pakeitimo</w:t>
      </w:r>
      <w:r w:rsidRPr="00351EF4">
        <w:rPr>
          <w:b/>
          <w:color w:val="000000"/>
        </w:rPr>
        <w:t>.</w:t>
      </w:r>
    </w:p>
    <w:p w14:paraId="2AEABC6A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072C456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0709689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bookmarkEnd w:id="13"/>
    <w:p w14:paraId="6DE2CC5D" w14:textId="77777777" w:rsidR="00523C67" w:rsidRDefault="00523C67" w:rsidP="00523C6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B21EE84" w14:textId="77777777" w:rsidR="00DA13A8" w:rsidRDefault="00DA13A8" w:rsidP="00DA13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E882A6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8CFE5F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AB7380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1ED874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106BE97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16E7597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45EEFC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CDBC41" w14:textId="1387F622" w:rsidR="00223852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610A968D" w14:textId="77777777" w:rsidR="00351EF4" w:rsidRDefault="00351EF4" w:rsidP="004F0234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6E3E9BD3" w14:textId="7867D5E3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4" w:name="_Hlk159852202"/>
      <w:r w:rsidRPr="00351EF4">
        <w:rPr>
          <w:b/>
          <w:color w:val="000000"/>
        </w:rPr>
        <w:lastRenderedPageBreak/>
        <w:t>12.</w:t>
      </w:r>
      <w:bookmarkStart w:id="15" w:name="_Hlk155624315"/>
      <w:r w:rsidR="00584DF3">
        <w:rPr>
          <w:b/>
          <w:color w:val="000000"/>
        </w:rPr>
        <w:t xml:space="preserve"> </w:t>
      </w:r>
      <w:bookmarkEnd w:id="14"/>
      <w:bookmarkEnd w:id="15"/>
      <w:r w:rsidR="007F2B10" w:rsidRPr="007F2B10">
        <w:rPr>
          <w:b/>
          <w:bCs/>
          <w:color w:val="000000"/>
        </w:rPr>
        <w:t>Dėl Savivaldybės tarybos 2022 m. liepos 11 d. sprendimo Nr. 1-244 „Dėl VšĮ Panevėžio fizinės medicinos ir reabilitacijos centro stebėtojų tarybos sudarymo“ pakeitimo</w:t>
      </w:r>
      <w:r w:rsidRPr="00351EF4">
        <w:rPr>
          <w:b/>
          <w:color w:val="000000"/>
        </w:rPr>
        <w:t>.</w:t>
      </w:r>
    </w:p>
    <w:p w14:paraId="72ECF079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2E4CBCA6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6" w:name="_Hlk164257141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0EDE9E5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2DBDE" w14:textId="77777777" w:rsidR="00F71941" w:rsidRDefault="00F71941" w:rsidP="00F7194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91D0DE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AAB559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A00948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34E916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282CE32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D1314A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00B269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78B6C6E" w14:textId="0327617E" w:rsidR="00A27EE3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AE035E5" w14:textId="77777777" w:rsidR="000E2A5F" w:rsidRPr="001E7917" w:rsidRDefault="000E2A5F" w:rsidP="000E2A5F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16"/>
    <w:p w14:paraId="740B9333" w14:textId="5967E3A7" w:rsidR="00482321" w:rsidRPr="00351EF4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13.</w:t>
      </w:r>
      <w:bookmarkStart w:id="17" w:name="_Hlk155624371"/>
      <w:r w:rsidR="00584DF3">
        <w:rPr>
          <w:b/>
          <w:color w:val="000000"/>
        </w:rPr>
        <w:t xml:space="preserve"> </w:t>
      </w:r>
      <w:bookmarkEnd w:id="17"/>
      <w:r w:rsidR="007F2B10" w:rsidRPr="007F2B10">
        <w:rPr>
          <w:b/>
          <w:bCs/>
          <w:color w:val="000000"/>
        </w:rPr>
        <w:t>Dėl Savivaldybės būstų nuomos sutarčių pratęsimo</w:t>
      </w:r>
      <w:r w:rsidRPr="00CB6C59">
        <w:rPr>
          <w:b/>
          <w:bCs/>
          <w:color w:val="000000"/>
        </w:rPr>
        <w:t>.</w:t>
      </w:r>
    </w:p>
    <w:p w14:paraId="7B1B0116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1FEC54D2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87ECCE9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387F191" w14:textId="77777777" w:rsidR="00036A95" w:rsidRDefault="00036A95" w:rsidP="00036A95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D43515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A93F23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8BED9C7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7CB585E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ADFBEB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54A583B8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6CBB1DF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03C161A" w14:textId="237ED3FA" w:rsidR="00223852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58047509" w14:textId="77777777" w:rsidR="00351EF4" w:rsidRDefault="00351EF4" w:rsidP="00F4111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color w:val="000000"/>
        </w:rPr>
      </w:pPr>
    </w:p>
    <w:p w14:paraId="52F57D89" w14:textId="386EE278" w:rsidR="00E80AE7" w:rsidRDefault="00482321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351EF4">
        <w:rPr>
          <w:b/>
          <w:color w:val="000000"/>
        </w:rPr>
        <w:t>14.</w:t>
      </w:r>
      <w:bookmarkStart w:id="18" w:name="_Hlk155624403"/>
      <w:r w:rsidR="00584DF3">
        <w:rPr>
          <w:b/>
          <w:color w:val="000000"/>
        </w:rPr>
        <w:t xml:space="preserve"> </w:t>
      </w:r>
      <w:bookmarkEnd w:id="18"/>
      <w:r w:rsidR="007F2B10" w:rsidRPr="007F2B10">
        <w:rPr>
          <w:b/>
          <w:bCs/>
          <w:color w:val="000000"/>
        </w:rPr>
        <w:t>Dėl Savivaldybės būsto pardavimo</w:t>
      </w:r>
      <w:r w:rsidRPr="00351EF4">
        <w:rPr>
          <w:b/>
          <w:color w:val="000000"/>
        </w:rPr>
        <w:t>.</w:t>
      </w:r>
    </w:p>
    <w:p w14:paraId="35409EE9" w14:textId="77777777" w:rsidR="00EA3ACA" w:rsidRPr="000F59A0" w:rsidRDefault="00EA3ACA" w:rsidP="008317A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393CFD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898EE08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F05F9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8C1F28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81201F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BBA164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1CF4C96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75DE5B3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6E5D2F2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07E7E389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9BF3622" w14:textId="2BC65336" w:rsidR="009D1F69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37EE6888" w14:textId="77777777" w:rsidR="00B2472A" w:rsidRPr="009A67C2" w:rsidRDefault="00B2472A" w:rsidP="00D2234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5D703910" w14:textId="54E8B491" w:rsidR="00482321" w:rsidRPr="00EE34BF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bookmarkStart w:id="19" w:name="_Hlk175214201"/>
      <w:r w:rsidRPr="00EE34BF">
        <w:rPr>
          <w:b/>
          <w:color w:val="000000"/>
        </w:rPr>
        <w:t>1</w:t>
      </w:r>
      <w:bookmarkStart w:id="20" w:name="_Hlk155599010"/>
      <w:r w:rsidR="007F2B10">
        <w:rPr>
          <w:b/>
          <w:color w:val="000000"/>
        </w:rPr>
        <w:t>5</w:t>
      </w:r>
      <w:r w:rsidR="00CB6C59">
        <w:rPr>
          <w:b/>
          <w:color w:val="000000"/>
        </w:rPr>
        <w:t>.</w:t>
      </w:r>
      <w:r w:rsidR="00CB6C59" w:rsidRPr="00CB6C59">
        <w:rPr>
          <w:color w:val="000000" w:themeColor="text1"/>
        </w:rPr>
        <w:t xml:space="preserve"> </w:t>
      </w:r>
      <w:bookmarkEnd w:id="20"/>
      <w:r w:rsidR="007F2B10" w:rsidRPr="007F2B10">
        <w:rPr>
          <w:b/>
          <w:bCs/>
          <w:color w:val="000000"/>
        </w:rPr>
        <w:t>Dėl leidimo Panevėžio nekilnojamo turto valdymo centrui įsigyti lengvuosius automobilius</w:t>
      </w:r>
      <w:r w:rsidRPr="00EE34BF">
        <w:rPr>
          <w:b/>
          <w:color w:val="000000"/>
        </w:rPr>
        <w:t>.</w:t>
      </w:r>
    </w:p>
    <w:p w14:paraId="3549F494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19"/>
    <w:p w14:paraId="14E55244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C91B9A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0998DA6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41C569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E321175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Narkūnas Rimantas</w:t>
      </w:r>
    </w:p>
    <w:p w14:paraId="31D476F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3EE5BEAC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ED0A281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4F6F66B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158529E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CCFD3A" w14:textId="15725563" w:rsidR="00505292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3633991" w14:textId="77777777" w:rsidR="007F2B10" w:rsidRDefault="007F2B10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33812FB" w14:textId="5175DE8C" w:rsidR="007F2B10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</w:t>
      </w:r>
      <w:r>
        <w:rPr>
          <w:b/>
          <w:color w:val="000000"/>
        </w:rPr>
        <w:t>6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Pr="007F2B10">
        <w:rPr>
          <w:b/>
          <w:bCs/>
          <w:color w:val="000000"/>
        </w:rPr>
        <w:t>Dėl Savivaldybės tarybos 2024 m. rugsėjo 26 d. sprendimo Nr. 1-425 „Dėl Panevėžio nekilnojamojo turto valdymo centro teikiamų paslaugų „Kalnapilio“ arenoje įkainių sąrašo patvirtinimo ir Savivaldybės tarybos 2023 m. gruodžio 28 d. sprendimo Nr. 1-412 pripažinimo netekusiu galios“ pakeitimo</w:t>
      </w:r>
      <w:r w:rsidRPr="00EE34BF">
        <w:rPr>
          <w:b/>
          <w:color w:val="000000"/>
        </w:rPr>
        <w:t>.</w:t>
      </w:r>
    </w:p>
    <w:p w14:paraId="593CFB1A" w14:textId="77777777" w:rsidR="007F2B10" w:rsidRPr="00A53A32" w:rsidRDefault="007F2B10" w:rsidP="007F2B10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33762819" w14:textId="77777777" w:rsidR="0035710F" w:rsidRPr="00482321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>BALSUOTA:</w:t>
      </w:r>
    </w:p>
    <w:p w14:paraId="56ED2843" w14:textId="77777777" w:rsidR="0035710F" w:rsidRPr="00482321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UŽ – </w:t>
      </w:r>
      <w:r>
        <w:rPr>
          <w:rFonts w:ascii="Times New Roman" w:eastAsia="Times New Roman" w:hAnsi="Times New Roman" w:cs="Times New Roman"/>
          <w:sz w:val="24"/>
          <w:szCs w:val="24"/>
        </w:rPr>
        <w:t>7</w:t>
      </w:r>
    </w:p>
    <w:p w14:paraId="632E82BB" w14:textId="4EE0DCC8" w:rsidR="0035710F" w:rsidRPr="00482321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PRIEŠ – </w:t>
      </w:r>
      <w:r w:rsidR="006C7834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0A5A2B76" w14:textId="77777777" w:rsidR="0035710F" w:rsidRPr="00482321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SUSILAIKĖ –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4041F415" w14:textId="6C652231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82321">
        <w:rPr>
          <w:rFonts w:ascii="Times New Roman" w:eastAsia="Times New Roman" w:hAnsi="Times New Roman" w:cs="Times New Roman"/>
          <w:sz w:val="24"/>
          <w:szCs w:val="24"/>
        </w:rPr>
        <w:t xml:space="preserve">NEBALSAVO – </w:t>
      </w:r>
      <w:r w:rsidR="006C7834">
        <w:rPr>
          <w:rFonts w:ascii="Times New Roman" w:eastAsia="Times New Roman" w:hAnsi="Times New Roman" w:cs="Times New Roman"/>
          <w:sz w:val="24"/>
          <w:szCs w:val="24"/>
        </w:rPr>
        <w:t>1</w:t>
      </w:r>
    </w:p>
    <w:p w14:paraId="3D3D9588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E9E5C51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PRITARTA.</w:t>
      </w:r>
    </w:p>
    <w:p w14:paraId="1C488E6F" w14:textId="77777777" w:rsidR="0035710F" w:rsidRPr="00482321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8CE74E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BALSAVO UŽ:</w:t>
      </w:r>
    </w:p>
    <w:p w14:paraId="069270E8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B023864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F3A3270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56ADD1EC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55B1F67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3D095FF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241740D7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2B1F2C7B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5FA433F" w14:textId="6D182DA8" w:rsidR="0035710F" w:rsidRDefault="006C7834" w:rsidP="0035710F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NEBALSAVO</w:t>
      </w:r>
      <w:r w:rsidR="0035710F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CF2BC8D" w14:textId="77777777" w:rsidR="0035710F" w:rsidRDefault="0035710F" w:rsidP="0035710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155C1670" w14:textId="77777777" w:rsidR="009D1F69" w:rsidRPr="00283B09" w:rsidRDefault="009D1F69" w:rsidP="00505292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18DFC" w14:textId="3C4D4608" w:rsidR="009C587A" w:rsidRDefault="00516F67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17.</w:t>
      </w:r>
      <w:bookmarkStart w:id="21" w:name="_Hlk155624561"/>
      <w:r w:rsidR="00584DF3">
        <w:rPr>
          <w:b/>
          <w:color w:val="000000"/>
        </w:rPr>
        <w:t xml:space="preserve"> </w:t>
      </w:r>
      <w:bookmarkEnd w:id="21"/>
      <w:r w:rsidR="007F2B10" w:rsidRPr="007F2B10">
        <w:rPr>
          <w:b/>
          <w:bCs/>
          <w:color w:val="000000"/>
        </w:rPr>
        <w:t>Dėl Panevėžio sporto centro trenerių kelionių į darbą / iš darbo išlaidų dalinio kompensavimo tvarkos aprašo patvirtinimo</w:t>
      </w:r>
      <w:r w:rsidR="00482321" w:rsidRPr="00EE34BF">
        <w:rPr>
          <w:b/>
          <w:color w:val="000000"/>
        </w:rPr>
        <w:t>.</w:t>
      </w:r>
    </w:p>
    <w:p w14:paraId="78E84D0F" w14:textId="77777777" w:rsidR="00EA1FB0" w:rsidRPr="00A53A32" w:rsidRDefault="00EA1FB0" w:rsidP="00A53A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4DC61D57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4606BEC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1903FE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54BAF725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23A83869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6F43E33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302FE4D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146DF8A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6FA7804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41DB04D9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A55D90B" w14:textId="17BB636E" w:rsidR="00F418ED" w:rsidRDefault="00F418ED" w:rsidP="00F418E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</w:t>
      </w:r>
      <w:r w:rsidR="00702348">
        <w:rPr>
          <w:b/>
          <w:color w:val="000000"/>
        </w:rPr>
        <w:t>7</w:t>
      </w:r>
      <w:r>
        <w:rPr>
          <w:b/>
          <w:color w:val="000000"/>
        </w:rPr>
        <w:t>.a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 w:rsidRPr="00B042C7">
        <w:rPr>
          <w:b/>
          <w:bCs/>
        </w:rPr>
        <w:t>Simon</w:t>
      </w:r>
      <w:r>
        <w:rPr>
          <w:b/>
          <w:bCs/>
        </w:rPr>
        <w:t>os</w:t>
      </w:r>
      <w:r w:rsidRPr="00B042C7">
        <w:rPr>
          <w:b/>
          <w:bCs/>
        </w:rPr>
        <w:t xml:space="preserve"> Krupeckaitė</w:t>
      </w:r>
      <w:r>
        <w:rPr>
          <w:b/>
          <w:bCs/>
        </w:rPr>
        <w:t>s</w:t>
      </w:r>
      <w:r w:rsidRPr="00B042C7">
        <w:rPr>
          <w:b/>
          <w:bCs/>
        </w:rPr>
        <w:t>-Leopold</w:t>
      </w:r>
      <w:r>
        <w:rPr>
          <w:b/>
          <w:bCs/>
          <w:color w:val="000000"/>
        </w:rPr>
        <w:t xml:space="preserve"> nusišalinimo priėmimo.</w:t>
      </w:r>
    </w:p>
    <w:p w14:paraId="1A74372B" w14:textId="77777777" w:rsidR="00F418ED" w:rsidRDefault="00F418ED" w:rsidP="00F418E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628B5A31" w14:textId="78A77711" w:rsidR="00F418ED" w:rsidRDefault="00F418ED" w:rsidP="009F3832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 w:rsidRPr="00FD0BEF">
        <w:t>SIMON</w:t>
      </w:r>
      <w:r>
        <w:t>OS</w:t>
      </w:r>
      <w:r w:rsidRPr="00FD0BEF">
        <w:t xml:space="preserve"> KRUPECKAITĖ-LEOPOLD</w:t>
      </w:r>
      <w:r w:rsidRPr="00E65A24">
        <w:t xml:space="preserve"> NUSIŠALINIMUI.</w:t>
      </w:r>
    </w:p>
    <w:p w14:paraId="17100390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C656528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8E69210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70A86C9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9E179FA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54C734A" w14:textId="77777777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EAD21EA" w14:textId="7ED6C21B" w:rsidR="00F418ED" w:rsidRDefault="00F418ED" w:rsidP="00F418E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ED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73642151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5F28DE" w14:textId="25244E07" w:rsidR="00702348" w:rsidRDefault="00702348" w:rsidP="0070234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</w:t>
      </w:r>
      <w:r w:rsidR="009E06E2">
        <w:rPr>
          <w:b/>
          <w:color w:val="000000"/>
        </w:rPr>
        <w:t>7</w:t>
      </w:r>
      <w:r>
        <w:rPr>
          <w:b/>
          <w:color w:val="000000"/>
        </w:rPr>
        <w:t>.</w:t>
      </w:r>
      <w:r w:rsidR="009E06E2">
        <w:rPr>
          <w:b/>
          <w:color w:val="000000"/>
        </w:rPr>
        <w:t>b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 w:rsidR="007F2DDA">
        <w:rPr>
          <w:b/>
          <w:bCs/>
        </w:rPr>
        <w:t>Alinos Rancevos</w:t>
      </w:r>
      <w:r>
        <w:rPr>
          <w:b/>
          <w:bCs/>
          <w:color w:val="000000"/>
        </w:rPr>
        <w:t xml:space="preserve"> nusišalinimo priėmimo.</w:t>
      </w:r>
    </w:p>
    <w:p w14:paraId="54AFC402" w14:textId="77777777" w:rsidR="00702348" w:rsidRDefault="00702348" w:rsidP="0070234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75FF6820" w14:textId="344AF01F" w:rsidR="00702348" w:rsidRDefault="00702348" w:rsidP="0070234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 w:rsidR="007F2DDA">
        <w:t>ALINOS RANCEVOS</w:t>
      </w:r>
      <w:r w:rsidRPr="00E65A24">
        <w:t xml:space="preserve"> NUSIŠALINIMUI.</w:t>
      </w:r>
    </w:p>
    <w:p w14:paraId="624A86F0" w14:textId="77777777" w:rsidR="00702348" w:rsidRDefault="00702348" w:rsidP="0070234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60279401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965DD00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3DC45C2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50FA63BB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30D0E04A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905E473" w14:textId="77777777" w:rsidR="00702348" w:rsidRDefault="00702348" w:rsidP="0070234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C19EA32" w14:textId="7EE60AAE" w:rsidR="00702348" w:rsidRDefault="00702348" w:rsidP="008C5E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ED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5038F544" w14:textId="0EBA18DF" w:rsidR="00694C9D" w:rsidRDefault="00694C9D" w:rsidP="00F418E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bCs/>
          <w:color w:val="000000"/>
        </w:rPr>
      </w:pPr>
      <w:bookmarkStart w:id="22" w:name="_Hlk209164202"/>
    </w:p>
    <w:bookmarkEnd w:id="22"/>
    <w:p w14:paraId="36EED4C3" w14:textId="3C221126" w:rsidR="00482321" w:rsidRPr="00EE34BF" w:rsidRDefault="00516F67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EE34BF">
        <w:rPr>
          <w:b/>
          <w:color w:val="000000"/>
        </w:rPr>
        <w:t>18.</w:t>
      </w:r>
      <w:bookmarkStart w:id="23" w:name="_Hlk155624606"/>
      <w:r w:rsidR="00584DF3">
        <w:rPr>
          <w:b/>
          <w:color w:val="000000"/>
        </w:rPr>
        <w:t xml:space="preserve"> </w:t>
      </w:r>
      <w:bookmarkEnd w:id="23"/>
      <w:r w:rsidR="007F2B10" w:rsidRPr="007F2B10">
        <w:rPr>
          <w:b/>
          <w:bCs/>
          <w:color w:val="000000"/>
        </w:rPr>
        <w:t>Dėl Savivaldybės tarybos 2024 m. gruodžio 27 d. sprendimo Nr. 1-561 „Dėl Panevėžio sporto centro teikiamų paslaugų ir transporto paslaugų įkainių sąrašų patvirtinimo, Savivaldybės tarybos 2023 m. gruodžio 28 d. sprendimo Nr. 1-413 pripažinimo netekusiu galios“ pakeitimo</w:t>
      </w:r>
      <w:r w:rsidR="00482321" w:rsidRPr="00EE34BF">
        <w:rPr>
          <w:b/>
          <w:color w:val="000000"/>
        </w:rPr>
        <w:t>.</w:t>
      </w:r>
    </w:p>
    <w:p w14:paraId="03651DCD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3FF80BE5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4" w:name="_Hlk208994114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29ED1CEB" w14:textId="77777777" w:rsidR="00283B09" w:rsidRDefault="00283B09" w:rsidP="00283B0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D3215F" w14:textId="77777777" w:rsidR="00505292" w:rsidRDefault="00505292" w:rsidP="0050529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0778E0F6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435AEB13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11F90A1A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1A0544E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7309034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D190FA0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45796D2D" w14:textId="77777777" w:rsidR="00287E67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5B939426" w14:textId="610473EA" w:rsidR="00283B09" w:rsidRDefault="00287E67" w:rsidP="00287E67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  <w:bookmarkEnd w:id="24"/>
    </w:p>
    <w:p w14:paraId="33FE19B7" w14:textId="77777777" w:rsidR="002C577D" w:rsidRDefault="002C577D" w:rsidP="00800186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F0D92" w14:textId="5E38DD0B" w:rsidR="002C577D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19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7F2B10" w:rsidRPr="007F2B10">
        <w:rPr>
          <w:b/>
          <w:bCs/>
          <w:color w:val="000000"/>
        </w:rPr>
        <w:t>Dėl Panevėžio miesto savivaldybės trimetės (2026–2028 m.) aukšto meistriškumo sporto programos projektų finansavimo iš savivaldybės biudžeto lėšų tvarkos aprašo patvirtinimo</w:t>
      </w:r>
      <w:r w:rsidRPr="00EE34BF">
        <w:rPr>
          <w:b/>
          <w:color w:val="000000"/>
        </w:rPr>
        <w:t>.</w:t>
      </w:r>
    </w:p>
    <w:p w14:paraId="3708669E" w14:textId="77777777" w:rsidR="002C577D" w:rsidRPr="00A53A32" w:rsidRDefault="002C577D" w:rsidP="002C577D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6CF175E5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0644C3F0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1D777A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07D3A04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3F279C38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6DA0F857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5364264D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441E4C30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7751D2B2" w14:textId="4B8FBADD" w:rsidR="00C02EB8" w:rsidRDefault="00C02EB8" w:rsidP="009F383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p w14:paraId="190CFC0A" w14:textId="09100B94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lastRenderedPageBreak/>
        <w:t>1</w:t>
      </w:r>
      <w:r w:rsidR="003C2BA7">
        <w:rPr>
          <w:b/>
          <w:color w:val="000000"/>
        </w:rPr>
        <w:t>9</w:t>
      </w:r>
      <w:r>
        <w:rPr>
          <w:b/>
          <w:color w:val="000000"/>
        </w:rPr>
        <w:t>.a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 w:rsidRPr="00B042C7">
        <w:rPr>
          <w:b/>
          <w:bCs/>
        </w:rPr>
        <w:t>Simon</w:t>
      </w:r>
      <w:r>
        <w:rPr>
          <w:b/>
          <w:bCs/>
        </w:rPr>
        <w:t>os</w:t>
      </w:r>
      <w:r w:rsidRPr="00B042C7">
        <w:rPr>
          <w:b/>
          <w:bCs/>
        </w:rPr>
        <w:t xml:space="preserve"> Krupeckaitė</w:t>
      </w:r>
      <w:r>
        <w:rPr>
          <w:b/>
          <w:bCs/>
        </w:rPr>
        <w:t>s</w:t>
      </w:r>
      <w:r w:rsidRPr="00B042C7">
        <w:rPr>
          <w:b/>
          <w:bCs/>
        </w:rPr>
        <w:t>-Leopold</w:t>
      </w:r>
      <w:r>
        <w:rPr>
          <w:b/>
          <w:bCs/>
          <w:color w:val="000000"/>
        </w:rPr>
        <w:t xml:space="preserve"> nusišalinimo priėmimo.</w:t>
      </w:r>
    </w:p>
    <w:p w14:paraId="222DCB66" w14:textId="77777777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51E0D1A2" w14:textId="77777777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 w:rsidRPr="00FD0BEF">
        <w:t>SIMON</w:t>
      </w:r>
      <w:r>
        <w:t>OS</w:t>
      </w:r>
      <w:r w:rsidRPr="00FD0BEF">
        <w:t xml:space="preserve"> KRUPECKAITĖ-LEOPOLD</w:t>
      </w:r>
      <w:r w:rsidRPr="00E65A24">
        <w:t xml:space="preserve"> NUSIŠALINIMUI.</w:t>
      </w:r>
    </w:p>
    <w:p w14:paraId="38D71BED" w14:textId="77777777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2F573867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01B9113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C994E94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20688B50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65B5462A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7651ABBF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3636AD35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ED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6A9F969B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195AC" w14:textId="4D612D65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  <w:r>
        <w:rPr>
          <w:b/>
          <w:color w:val="000000"/>
        </w:rPr>
        <w:t>1</w:t>
      </w:r>
      <w:r w:rsidR="003C2BA7">
        <w:rPr>
          <w:b/>
          <w:color w:val="000000"/>
        </w:rPr>
        <w:t>9</w:t>
      </w:r>
      <w:r>
        <w:rPr>
          <w:b/>
          <w:color w:val="000000"/>
        </w:rPr>
        <w:t>.b</w:t>
      </w:r>
      <w:r w:rsidRPr="00826776">
        <w:rPr>
          <w:b/>
          <w:color w:val="000000"/>
        </w:rPr>
        <w:t xml:space="preserve"> </w:t>
      </w:r>
      <w:r w:rsidRPr="00826776">
        <w:rPr>
          <w:b/>
          <w:bCs/>
          <w:color w:val="000000"/>
        </w:rPr>
        <w:t xml:space="preserve">Dėl </w:t>
      </w:r>
      <w:r>
        <w:rPr>
          <w:b/>
          <w:bCs/>
        </w:rPr>
        <w:t>Alinos Rancevos</w:t>
      </w:r>
      <w:r>
        <w:rPr>
          <w:b/>
          <w:bCs/>
          <w:color w:val="000000"/>
        </w:rPr>
        <w:t xml:space="preserve"> nusišalinimo priėmimo.</w:t>
      </w:r>
    </w:p>
    <w:p w14:paraId="45B7A766" w14:textId="77777777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bCs/>
          <w:color w:val="000000"/>
        </w:rPr>
      </w:pPr>
    </w:p>
    <w:p w14:paraId="319DCB92" w14:textId="77777777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  <w:r>
        <w:t xml:space="preserve">KOMITETO NARIAI </w:t>
      </w:r>
      <w:r w:rsidRPr="00E65A24">
        <w:t xml:space="preserve">PRITARĖ </w:t>
      </w:r>
      <w:r>
        <w:t>ALINOS RANCEVOS</w:t>
      </w:r>
      <w:r w:rsidRPr="00E65A24">
        <w:t xml:space="preserve"> NUSIŠALINIMUI.</w:t>
      </w:r>
    </w:p>
    <w:p w14:paraId="0D977FE0" w14:textId="77777777" w:rsidR="00C02EB8" w:rsidRDefault="00C02EB8" w:rsidP="00C02EB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</w:pPr>
    </w:p>
    <w:p w14:paraId="08117411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09E72CA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79A67536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01EBA3EA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47FBEEE5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2708AB73" w14:textId="77777777" w:rsidR="00C02EB8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6B88ADA8" w14:textId="12A6269C" w:rsidR="00776451" w:rsidRDefault="00C02EB8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418ED">
        <w:rPr>
          <w:rFonts w:ascii="Times New Roman" w:eastAsia="Times New Roman" w:hAnsi="Times New Roman" w:cs="Times New Roman"/>
          <w:sz w:val="24"/>
          <w:szCs w:val="24"/>
        </w:rPr>
        <w:t>Kvedaras Virginijus</w:t>
      </w:r>
    </w:p>
    <w:p w14:paraId="6E961E45" w14:textId="77777777" w:rsidR="00EC1547" w:rsidRDefault="00EC1547" w:rsidP="00C02EB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406CA6FB" w14:textId="21C957F8" w:rsidR="00776451" w:rsidRDefault="00776451" w:rsidP="0077645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>20</w:t>
      </w:r>
      <w:r w:rsidRPr="00EE34BF">
        <w:rPr>
          <w:b/>
          <w:color w:val="000000"/>
        </w:rPr>
        <w:t>.</w:t>
      </w:r>
      <w:r>
        <w:rPr>
          <w:b/>
          <w:color w:val="000000"/>
        </w:rPr>
        <w:t xml:space="preserve"> </w:t>
      </w:r>
      <w:r w:rsidR="008D6486" w:rsidRPr="008D6486">
        <w:rPr>
          <w:b/>
          <w:bCs/>
          <w:color w:val="000000"/>
        </w:rPr>
        <w:t>Dėl Panevėžio miesto gabių ir didelį mokymosi potencialą turinčių mokinių ugdymo programos patvirtinimo</w:t>
      </w:r>
      <w:r w:rsidRPr="00EE34BF">
        <w:rPr>
          <w:b/>
          <w:color w:val="000000"/>
        </w:rPr>
        <w:t>.</w:t>
      </w:r>
    </w:p>
    <w:p w14:paraId="234ECE9E" w14:textId="77777777" w:rsidR="00776451" w:rsidRPr="00A53A32" w:rsidRDefault="00776451" w:rsidP="00776451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2159384D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6D19E9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2BDDEAB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91441D4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Balčiūnas Arūnas</w:t>
      </w:r>
    </w:p>
    <w:p w14:paraId="092E379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Narkūnas Rimantas</w:t>
      </w:r>
    </w:p>
    <w:p w14:paraId="4D17399A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Ranceva Alina</w:t>
      </w:r>
    </w:p>
    <w:p w14:paraId="0F09A70F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Savickas Vidas</w:t>
      </w:r>
    </w:p>
    <w:p w14:paraId="005AA353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Kuzmienė Ala</w:t>
      </w:r>
    </w:p>
    <w:p w14:paraId="30385576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Krupeckaitė-Leopold</w:t>
      </w:r>
      <w:r w:rsidRPr="00D74F9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Simona</w:t>
      </w:r>
    </w:p>
    <w:p w14:paraId="7C334D15" w14:textId="77777777" w:rsidR="00776451" w:rsidRDefault="00776451" w:rsidP="00776451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2D7D">
        <w:rPr>
          <w:rFonts w:ascii="Times New Roman" w:eastAsia="Times New Roman" w:hAnsi="Times New Roman" w:cs="Times New Roman"/>
          <w:sz w:val="24"/>
          <w:szCs w:val="24"/>
        </w:rPr>
        <w:t>Gaižiūnas Ignas</w:t>
      </w:r>
    </w:p>
    <w:p w14:paraId="02D1237C" w14:textId="151F1077" w:rsidR="007752E2" w:rsidRPr="00584DF3" w:rsidRDefault="00776451" w:rsidP="0007235E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902458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vedaras</w:t>
      </w:r>
      <w:r w:rsidRPr="00287E67">
        <w:rPr>
          <w:rFonts w:ascii="Times New Roman" w:hAnsi="Times New Roman"/>
          <w:sz w:val="24"/>
          <w:szCs w:val="24"/>
        </w:rPr>
        <w:t xml:space="preserve"> </w:t>
      </w:r>
      <w:r w:rsidRPr="00902458">
        <w:rPr>
          <w:rFonts w:ascii="Times New Roman" w:hAnsi="Times New Roman"/>
          <w:sz w:val="24"/>
          <w:szCs w:val="24"/>
        </w:rPr>
        <w:t>Virginijus</w:t>
      </w:r>
    </w:p>
    <w:sectPr w:rsidR="007752E2" w:rsidRPr="00584DF3" w:rsidSect="00490C65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B9016" w14:textId="77777777" w:rsidR="0028499D" w:rsidRDefault="0028499D" w:rsidP="00AF4966">
      <w:pPr>
        <w:spacing w:after="0" w:line="240" w:lineRule="auto"/>
      </w:pPr>
      <w:r>
        <w:separator/>
      </w:r>
    </w:p>
  </w:endnote>
  <w:endnote w:type="continuationSeparator" w:id="0">
    <w:p w14:paraId="2107457C" w14:textId="77777777" w:rsidR="0028499D" w:rsidRDefault="0028499D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D7DE95" w14:textId="77777777" w:rsidR="0028499D" w:rsidRDefault="0028499D" w:rsidP="00AF4966">
      <w:pPr>
        <w:spacing w:after="0" w:line="240" w:lineRule="auto"/>
      </w:pPr>
      <w:r>
        <w:separator/>
      </w:r>
    </w:p>
  </w:footnote>
  <w:footnote w:type="continuationSeparator" w:id="0">
    <w:p w14:paraId="1BD96DF2" w14:textId="77777777" w:rsidR="0028499D" w:rsidRDefault="0028499D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05E5"/>
    <w:multiLevelType w:val="hybridMultilevel"/>
    <w:tmpl w:val="D50A5CC4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C511E60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DAE105D"/>
    <w:multiLevelType w:val="hybridMultilevel"/>
    <w:tmpl w:val="73DE9CBA"/>
    <w:lvl w:ilvl="0" w:tplc="B3E4B350">
      <w:start w:val="39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67C56A8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CB45656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F6933C9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 w15:restartNumberingAfterBreak="0">
    <w:nsid w:val="2F82522D"/>
    <w:multiLevelType w:val="hybridMultilevel"/>
    <w:tmpl w:val="32E03242"/>
    <w:lvl w:ilvl="0" w:tplc="116A794A">
      <w:start w:val="20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FBA2434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45CA0C86"/>
    <w:multiLevelType w:val="hybridMultilevel"/>
    <w:tmpl w:val="D2DA6DA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C2B55A2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53D5DD7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9DB32FC"/>
    <w:multiLevelType w:val="hybridMultilevel"/>
    <w:tmpl w:val="C9BCE06E"/>
    <w:lvl w:ilvl="0" w:tplc="116A794A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DEB2681"/>
    <w:multiLevelType w:val="hybridMultilevel"/>
    <w:tmpl w:val="C9BCE06E"/>
    <w:lvl w:ilvl="0" w:tplc="FFFFFFFF">
      <w:start w:val="3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2"/>
  </w:num>
  <w:num w:numId="2" w16cid:durableId="1723559956">
    <w:abstractNumId w:val="14"/>
  </w:num>
  <w:num w:numId="3" w16cid:durableId="790710792">
    <w:abstractNumId w:val="6"/>
  </w:num>
  <w:num w:numId="4" w16cid:durableId="1246381150">
    <w:abstractNumId w:val="18"/>
  </w:num>
  <w:num w:numId="5" w16cid:durableId="903949689">
    <w:abstractNumId w:val="7"/>
  </w:num>
  <w:num w:numId="6" w16cid:durableId="550574466">
    <w:abstractNumId w:val="10"/>
  </w:num>
  <w:num w:numId="7" w16cid:durableId="236860984">
    <w:abstractNumId w:val="0"/>
  </w:num>
  <w:num w:numId="8" w16cid:durableId="1956859814">
    <w:abstractNumId w:val="5"/>
  </w:num>
  <w:num w:numId="9" w16cid:durableId="2011594289">
    <w:abstractNumId w:val="16"/>
  </w:num>
  <w:num w:numId="10" w16cid:durableId="903029798">
    <w:abstractNumId w:val="3"/>
  </w:num>
  <w:num w:numId="11" w16cid:durableId="1989046237">
    <w:abstractNumId w:val="1"/>
  </w:num>
  <w:num w:numId="12" w16cid:durableId="615984441">
    <w:abstractNumId w:val="11"/>
  </w:num>
  <w:num w:numId="13" w16cid:durableId="1472820133">
    <w:abstractNumId w:val="4"/>
  </w:num>
  <w:num w:numId="14" w16cid:durableId="2092656800">
    <w:abstractNumId w:val="13"/>
  </w:num>
  <w:num w:numId="15" w16cid:durableId="1125079832">
    <w:abstractNumId w:val="15"/>
  </w:num>
  <w:num w:numId="16" w16cid:durableId="138697140">
    <w:abstractNumId w:val="9"/>
  </w:num>
  <w:num w:numId="17" w16cid:durableId="1796217465">
    <w:abstractNumId w:val="17"/>
  </w:num>
  <w:num w:numId="18" w16cid:durableId="1505170044">
    <w:abstractNumId w:val="2"/>
  </w:num>
  <w:num w:numId="19" w16cid:durableId="13691875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06E4"/>
    <w:rsid w:val="000008A5"/>
    <w:rsid w:val="00001189"/>
    <w:rsid w:val="00004AE4"/>
    <w:rsid w:val="0000766F"/>
    <w:rsid w:val="00010F14"/>
    <w:rsid w:val="0001102E"/>
    <w:rsid w:val="00011FBD"/>
    <w:rsid w:val="0001271D"/>
    <w:rsid w:val="0001458C"/>
    <w:rsid w:val="00014F0C"/>
    <w:rsid w:val="000156D9"/>
    <w:rsid w:val="000161D0"/>
    <w:rsid w:val="00017771"/>
    <w:rsid w:val="00017DEE"/>
    <w:rsid w:val="00021F45"/>
    <w:rsid w:val="000235F0"/>
    <w:rsid w:val="00023669"/>
    <w:rsid w:val="00025672"/>
    <w:rsid w:val="00026A30"/>
    <w:rsid w:val="00026C88"/>
    <w:rsid w:val="000273C4"/>
    <w:rsid w:val="000312C3"/>
    <w:rsid w:val="00032A14"/>
    <w:rsid w:val="00035433"/>
    <w:rsid w:val="000357DA"/>
    <w:rsid w:val="00036A95"/>
    <w:rsid w:val="00042518"/>
    <w:rsid w:val="00043F09"/>
    <w:rsid w:val="00044EE5"/>
    <w:rsid w:val="0004781E"/>
    <w:rsid w:val="00052CFE"/>
    <w:rsid w:val="00055EBC"/>
    <w:rsid w:val="00057F53"/>
    <w:rsid w:val="00062FB7"/>
    <w:rsid w:val="00064B77"/>
    <w:rsid w:val="00065295"/>
    <w:rsid w:val="00066806"/>
    <w:rsid w:val="0007051B"/>
    <w:rsid w:val="0007235E"/>
    <w:rsid w:val="00074524"/>
    <w:rsid w:val="00074941"/>
    <w:rsid w:val="00074EA9"/>
    <w:rsid w:val="0007589C"/>
    <w:rsid w:val="000772AB"/>
    <w:rsid w:val="000803D1"/>
    <w:rsid w:val="00081EB7"/>
    <w:rsid w:val="00082192"/>
    <w:rsid w:val="00087180"/>
    <w:rsid w:val="000902CD"/>
    <w:rsid w:val="0009261F"/>
    <w:rsid w:val="000971FE"/>
    <w:rsid w:val="000975FA"/>
    <w:rsid w:val="00097D25"/>
    <w:rsid w:val="000A0BA7"/>
    <w:rsid w:val="000A290E"/>
    <w:rsid w:val="000A67FD"/>
    <w:rsid w:val="000B2FE7"/>
    <w:rsid w:val="000B5318"/>
    <w:rsid w:val="000B5FF0"/>
    <w:rsid w:val="000B72BD"/>
    <w:rsid w:val="000B78BC"/>
    <w:rsid w:val="000C0A13"/>
    <w:rsid w:val="000C0F9F"/>
    <w:rsid w:val="000C1012"/>
    <w:rsid w:val="000C28AA"/>
    <w:rsid w:val="000C3BA2"/>
    <w:rsid w:val="000C5782"/>
    <w:rsid w:val="000C6BEC"/>
    <w:rsid w:val="000C7846"/>
    <w:rsid w:val="000D02AD"/>
    <w:rsid w:val="000D210C"/>
    <w:rsid w:val="000D5701"/>
    <w:rsid w:val="000D6CA0"/>
    <w:rsid w:val="000D7DF5"/>
    <w:rsid w:val="000E12AC"/>
    <w:rsid w:val="000E136C"/>
    <w:rsid w:val="000E2A5F"/>
    <w:rsid w:val="000E47A9"/>
    <w:rsid w:val="000E65E7"/>
    <w:rsid w:val="000F1B6B"/>
    <w:rsid w:val="000F2AB8"/>
    <w:rsid w:val="000F2B64"/>
    <w:rsid w:val="000F59A0"/>
    <w:rsid w:val="00100421"/>
    <w:rsid w:val="001007BD"/>
    <w:rsid w:val="00102913"/>
    <w:rsid w:val="00103486"/>
    <w:rsid w:val="001041A3"/>
    <w:rsid w:val="00107175"/>
    <w:rsid w:val="0011072D"/>
    <w:rsid w:val="0011302A"/>
    <w:rsid w:val="001131BF"/>
    <w:rsid w:val="00113C2C"/>
    <w:rsid w:val="001158AB"/>
    <w:rsid w:val="00116A07"/>
    <w:rsid w:val="00116B75"/>
    <w:rsid w:val="0012084A"/>
    <w:rsid w:val="00124BC8"/>
    <w:rsid w:val="001264DB"/>
    <w:rsid w:val="00127A8E"/>
    <w:rsid w:val="00130D75"/>
    <w:rsid w:val="00130EBC"/>
    <w:rsid w:val="00133ED0"/>
    <w:rsid w:val="0013532D"/>
    <w:rsid w:val="00135995"/>
    <w:rsid w:val="001405C1"/>
    <w:rsid w:val="00141349"/>
    <w:rsid w:val="00142C1D"/>
    <w:rsid w:val="001444A2"/>
    <w:rsid w:val="001444D5"/>
    <w:rsid w:val="0014600D"/>
    <w:rsid w:val="00146DB2"/>
    <w:rsid w:val="001513C4"/>
    <w:rsid w:val="00160D33"/>
    <w:rsid w:val="001617BC"/>
    <w:rsid w:val="00163158"/>
    <w:rsid w:val="00164CDA"/>
    <w:rsid w:val="00167941"/>
    <w:rsid w:val="00167D28"/>
    <w:rsid w:val="00173C40"/>
    <w:rsid w:val="001756FD"/>
    <w:rsid w:val="0017763A"/>
    <w:rsid w:val="001802B0"/>
    <w:rsid w:val="00181423"/>
    <w:rsid w:val="001815DB"/>
    <w:rsid w:val="00181964"/>
    <w:rsid w:val="00181BEB"/>
    <w:rsid w:val="00183181"/>
    <w:rsid w:val="00184045"/>
    <w:rsid w:val="0018741C"/>
    <w:rsid w:val="00191F35"/>
    <w:rsid w:val="00193D00"/>
    <w:rsid w:val="00194B1F"/>
    <w:rsid w:val="00195A6C"/>
    <w:rsid w:val="00195F15"/>
    <w:rsid w:val="00196F7C"/>
    <w:rsid w:val="00197556"/>
    <w:rsid w:val="001A0C48"/>
    <w:rsid w:val="001A3950"/>
    <w:rsid w:val="001A4224"/>
    <w:rsid w:val="001A4CE3"/>
    <w:rsid w:val="001A5683"/>
    <w:rsid w:val="001A5F48"/>
    <w:rsid w:val="001A6005"/>
    <w:rsid w:val="001A75FF"/>
    <w:rsid w:val="001B095F"/>
    <w:rsid w:val="001B19A1"/>
    <w:rsid w:val="001B73C7"/>
    <w:rsid w:val="001B7C91"/>
    <w:rsid w:val="001B7F0B"/>
    <w:rsid w:val="001C027C"/>
    <w:rsid w:val="001C0694"/>
    <w:rsid w:val="001C20C4"/>
    <w:rsid w:val="001C2C59"/>
    <w:rsid w:val="001C2D7D"/>
    <w:rsid w:val="001C5086"/>
    <w:rsid w:val="001C55AF"/>
    <w:rsid w:val="001D3705"/>
    <w:rsid w:val="001D3C2F"/>
    <w:rsid w:val="001D46D3"/>
    <w:rsid w:val="001E28DC"/>
    <w:rsid w:val="001E69A3"/>
    <w:rsid w:val="001E7917"/>
    <w:rsid w:val="001F063A"/>
    <w:rsid w:val="001F57EA"/>
    <w:rsid w:val="001F6A5B"/>
    <w:rsid w:val="00200051"/>
    <w:rsid w:val="00202917"/>
    <w:rsid w:val="00203FD3"/>
    <w:rsid w:val="00204D0F"/>
    <w:rsid w:val="002101E5"/>
    <w:rsid w:val="00213679"/>
    <w:rsid w:val="00216976"/>
    <w:rsid w:val="00217BF4"/>
    <w:rsid w:val="00220608"/>
    <w:rsid w:val="00223852"/>
    <w:rsid w:val="00223C68"/>
    <w:rsid w:val="002277B5"/>
    <w:rsid w:val="00227F46"/>
    <w:rsid w:val="00230283"/>
    <w:rsid w:val="002329B9"/>
    <w:rsid w:val="0023394F"/>
    <w:rsid w:val="00235B5F"/>
    <w:rsid w:val="00243FEA"/>
    <w:rsid w:val="002445BD"/>
    <w:rsid w:val="002458D5"/>
    <w:rsid w:val="00247083"/>
    <w:rsid w:val="0024733E"/>
    <w:rsid w:val="00251EFF"/>
    <w:rsid w:val="00253EA4"/>
    <w:rsid w:val="002556DF"/>
    <w:rsid w:val="00255D47"/>
    <w:rsid w:val="00256073"/>
    <w:rsid w:val="00256197"/>
    <w:rsid w:val="002564DA"/>
    <w:rsid w:val="002619F0"/>
    <w:rsid w:val="00264DD0"/>
    <w:rsid w:val="002655CB"/>
    <w:rsid w:val="00265FD2"/>
    <w:rsid w:val="002661F2"/>
    <w:rsid w:val="00271AFE"/>
    <w:rsid w:val="00273E54"/>
    <w:rsid w:val="002775EF"/>
    <w:rsid w:val="00280A6C"/>
    <w:rsid w:val="00281008"/>
    <w:rsid w:val="002812CB"/>
    <w:rsid w:val="0028272C"/>
    <w:rsid w:val="00283B09"/>
    <w:rsid w:val="002846DF"/>
    <w:rsid w:val="0028499D"/>
    <w:rsid w:val="002856C8"/>
    <w:rsid w:val="002875C2"/>
    <w:rsid w:val="00287E67"/>
    <w:rsid w:val="002902C5"/>
    <w:rsid w:val="002914BC"/>
    <w:rsid w:val="002944DE"/>
    <w:rsid w:val="002950A7"/>
    <w:rsid w:val="00295E34"/>
    <w:rsid w:val="002A2DAC"/>
    <w:rsid w:val="002A3D47"/>
    <w:rsid w:val="002A41C8"/>
    <w:rsid w:val="002A484B"/>
    <w:rsid w:val="002A4E20"/>
    <w:rsid w:val="002A5BAC"/>
    <w:rsid w:val="002A630D"/>
    <w:rsid w:val="002A6BF3"/>
    <w:rsid w:val="002B285C"/>
    <w:rsid w:val="002B2AF0"/>
    <w:rsid w:val="002B3DD6"/>
    <w:rsid w:val="002B5ECC"/>
    <w:rsid w:val="002C4C28"/>
    <w:rsid w:val="002C577D"/>
    <w:rsid w:val="002C5CD2"/>
    <w:rsid w:val="002C643F"/>
    <w:rsid w:val="002C73D3"/>
    <w:rsid w:val="002C7873"/>
    <w:rsid w:val="002D024A"/>
    <w:rsid w:val="002D453C"/>
    <w:rsid w:val="002D6E27"/>
    <w:rsid w:val="002D7066"/>
    <w:rsid w:val="002E1D76"/>
    <w:rsid w:val="002E23AE"/>
    <w:rsid w:val="002E415F"/>
    <w:rsid w:val="002E6432"/>
    <w:rsid w:val="002F0CA0"/>
    <w:rsid w:val="002F1EAD"/>
    <w:rsid w:val="002F58E1"/>
    <w:rsid w:val="003019DC"/>
    <w:rsid w:val="00301A13"/>
    <w:rsid w:val="003024B8"/>
    <w:rsid w:val="003040A4"/>
    <w:rsid w:val="00304181"/>
    <w:rsid w:val="0030527B"/>
    <w:rsid w:val="00305BF4"/>
    <w:rsid w:val="00313014"/>
    <w:rsid w:val="00313725"/>
    <w:rsid w:val="00314082"/>
    <w:rsid w:val="003152D1"/>
    <w:rsid w:val="003167BB"/>
    <w:rsid w:val="00317D49"/>
    <w:rsid w:val="003200BF"/>
    <w:rsid w:val="003201F2"/>
    <w:rsid w:val="00322803"/>
    <w:rsid w:val="00323CEE"/>
    <w:rsid w:val="00326163"/>
    <w:rsid w:val="0033223F"/>
    <w:rsid w:val="00332547"/>
    <w:rsid w:val="003360AA"/>
    <w:rsid w:val="003362CA"/>
    <w:rsid w:val="003376AB"/>
    <w:rsid w:val="00342F6F"/>
    <w:rsid w:val="00343BBC"/>
    <w:rsid w:val="00343F91"/>
    <w:rsid w:val="003479D3"/>
    <w:rsid w:val="00350D52"/>
    <w:rsid w:val="00351EF4"/>
    <w:rsid w:val="0035200C"/>
    <w:rsid w:val="003558A0"/>
    <w:rsid w:val="00356366"/>
    <w:rsid w:val="0035710F"/>
    <w:rsid w:val="00357B9F"/>
    <w:rsid w:val="00360C21"/>
    <w:rsid w:val="003638EE"/>
    <w:rsid w:val="00364635"/>
    <w:rsid w:val="0036717E"/>
    <w:rsid w:val="00367F20"/>
    <w:rsid w:val="00375C89"/>
    <w:rsid w:val="00377F41"/>
    <w:rsid w:val="00380144"/>
    <w:rsid w:val="00381AAE"/>
    <w:rsid w:val="00386683"/>
    <w:rsid w:val="00387A52"/>
    <w:rsid w:val="0039412C"/>
    <w:rsid w:val="00395F5B"/>
    <w:rsid w:val="003962E3"/>
    <w:rsid w:val="003976AA"/>
    <w:rsid w:val="003A1133"/>
    <w:rsid w:val="003A18BD"/>
    <w:rsid w:val="003A363A"/>
    <w:rsid w:val="003A425B"/>
    <w:rsid w:val="003A60C1"/>
    <w:rsid w:val="003A7ED2"/>
    <w:rsid w:val="003B39F1"/>
    <w:rsid w:val="003B4D2C"/>
    <w:rsid w:val="003B4DBF"/>
    <w:rsid w:val="003B53EA"/>
    <w:rsid w:val="003B5547"/>
    <w:rsid w:val="003B58DA"/>
    <w:rsid w:val="003C09E5"/>
    <w:rsid w:val="003C2BA7"/>
    <w:rsid w:val="003C314F"/>
    <w:rsid w:val="003C3BF8"/>
    <w:rsid w:val="003C43EB"/>
    <w:rsid w:val="003C470C"/>
    <w:rsid w:val="003C7459"/>
    <w:rsid w:val="003D0B3B"/>
    <w:rsid w:val="003D5DDC"/>
    <w:rsid w:val="003D718C"/>
    <w:rsid w:val="003E0937"/>
    <w:rsid w:val="003E2009"/>
    <w:rsid w:val="003E24C7"/>
    <w:rsid w:val="003E29A0"/>
    <w:rsid w:val="003E300D"/>
    <w:rsid w:val="003F2B31"/>
    <w:rsid w:val="003F2FB0"/>
    <w:rsid w:val="003F5156"/>
    <w:rsid w:val="003F6B1F"/>
    <w:rsid w:val="003F76F0"/>
    <w:rsid w:val="004013BE"/>
    <w:rsid w:val="00401AE6"/>
    <w:rsid w:val="00401CA4"/>
    <w:rsid w:val="00402213"/>
    <w:rsid w:val="00402250"/>
    <w:rsid w:val="0040330D"/>
    <w:rsid w:val="00406638"/>
    <w:rsid w:val="00416CD6"/>
    <w:rsid w:val="00417560"/>
    <w:rsid w:val="004211CE"/>
    <w:rsid w:val="00423116"/>
    <w:rsid w:val="00424A03"/>
    <w:rsid w:val="00424D6B"/>
    <w:rsid w:val="00424E8E"/>
    <w:rsid w:val="00425281"/>
    <w:rsid w:val="00430CE0"/>
    <w:rsid w:val="00431AE9"/>
    <w:rsid w:val="0043251A"/>
    <w:rsid w:val="0043296E"/>
    <w:rsid w:val="00432CDD"/>
    <w:rsid w:val="004348DB"/>
    <w:rsid w:val="004348E7"/>
    <w:rsid w:val="004370A1"/>
    <w:rsid w:val="0043738B"/>
    <w:rsid w:val="0044193C"/>
    <w:rsid w:val="00441E7A"/>
    <w:rsid w:val="004428C3"/>
    <w:rsid w:val="00442A9F"/>
    <w:rsid w:val="00442FED"/>
    <w:rsid w:val="004443CA"/>
    <w:rsid w:val="0044772E"/>
    <w:rsid w:val="00451EE8"/>
    <w:rsid w:val="00452DBF"/>
    <w:rsid w:val="00453E2F"/>
    <w:rsid w:val="004554EA"/>
    <w:rsid w:val="00457BB3"/>
    <w:rsid w:val="00463898"/>
    <w:rsid w:val="00464D9B"/>
    <w:rsid w:val="00465DEF"/>
    <w:rsid w:val="00471130"/>
    <w:rsid w:val="004713AA"/>
    <w:rsid w:val="00471456"/>
    <w:rsid w:val="0047262C"/>
    <w:rsid w:val="004767BE"/>
    <w:rsid w:val="0047782F"/>
    <w:rsid w:val="004820EE"/>
    <w:rsid w:val="00482321"/>
    <w:rsid w:val="004848D9"/>
    <w:rsid w:val="00485CA5"/>
    <w:rsid w:val="00487743"/>
    <w:rsid w:val="004904EB"/>
    <w:rsid w:val="00490C65"/>
    <w:rsid w:val="00492952"/>
    <w:rsid w:val="00493013"/>
    <w:rsid w:val="00495671"/>
    <w:rsid w:val="0049584A"/>
    <w:rsid w:val="004A1813"/>
    <w:rsid w:val="004A292B"/>
    <w:rsid w:val="004A6690"/>
    <w:rsid w:val="004B02F6"/>
    <w:rsid w:val="004B0E56"/>
    <w:rsid w:val="004B20C8"/>
    <w:rsid w:val="004B7520"/>
    <w:rsid w:val="004C04FA"/>
    <w:rsid w:val="004C35F0"/>
    <w:rsid w:val="004C5227"/>
    <w:rsid w:val="004C69E4"/>
    <w:rsid w:val="004C71AC"/>
    <w:rsid w:val="004C78E1"/>
    <w:rsid w:val="004D08F5"/>
    <w:rsid w:val="004D33BE"/>
    <w:rsid w:val="004D409E"/>
    <w:rsid w:val="004D6A84"/>
    <w:rsid w:val="004E0CBF"/>
    <w:rsid w:val="004E3D70"/>
    <w:rsid w:val="004E5906"/>
    <w:rsid w:val="004E6EE2"/>
    <w:rsid w:val="004F0234"/>
    <w:rsid w:val="00501E6E"/>
    <w:rsid w:val="00503E14"/>
    <w:rsid w:val="00505292"/>
    <w:rsid w:val="00507C1F"/>
    <w:rsid w:val="00510673"/>
    <w:rsid w:val="0051494A"/>
    <w:rsid w:val="00516F67"/>
    <w:rsid w:val="00521E83"/>
    <w:rsid w:val="0052265B"/>
    <w:rsid w:val="00522F36"/>
    <w:rsid w:val="00523C67"/>
    <w:rsid w:val="00523D0F"/>
    <w:rsid w:val="00524869"/>
    <w:rsid w:val="00524E8D"/>
    <w:rsid w:val="005262B2"/>
    <w:rsid w:val="00531F77"/>
    <w:rsid w:val="0053455C"/>
    <w:rsid w:val="0053468A"/>
    <w:rsid w:val="00535631"/>
    <w:rsid w:val="0053589D"/>
    <w:rsid w:val="00535B07"/>
    <w:rsid w:val="00537646"/>
    <w:rsid w:val="0054030D"/>
    <w:rsid w:val="00545266"/>
    <w:rsid w:val="005462DA"/>
    <w:rsid w:val="00546EA4"/>
    <w:rsid w:val="00555010"/>
    <w:rsid w:val="0055542B"/>
    <w:rsid w:val="00556C63"/>
    <w:rsid w:val="00557217"/>
    <w:rsid w:val="00560252"/>
    <w:rsid w:val="00561586"/>
    <w:rsid w:val="0056254E"/>
    <w:rsid w:val="00564BB7"/>
    <w:rsid w:val="005737EF"/>
    <w:rsid w:val="005809C4"/>
    <w:rsid w:val="00582797"/>
    <w:rsid w:val="00584062"/>
    <w:rsid w:val="00584C97"/>
    <w:rsid w:val="00584D7F"/>
    <w:rsid w:val="00584DF3"/>
    <w:rsid w:val="00585982"/>
    <w:rsid w:val="0058736D"/>
    <w:rsid w:val="00590A9D"/>
    <w:rsid w:val="0059161E"/>
    <w:rsid w:val="005931AF"/>
    <w:rsid w:val="005936AA"/>
    <w:rsid w:val="00594505"/>
    <w:rsid w:val="00595886"/>
    <w:rsid w:val="00596783"/>
    <w:rsid w:val="005A073F"/>
    <w:rsid w:val="005A0D91"/>
    <w:rsid w:val="005A30A7"/>
    <w:rsid w:val="005A4072"/>
    <w:rsid w:val="005A6C41"/>
    <w:rsid w:val="005A756C"/>
    <w:rsid w:val="005B0469"/>
    <w:rsid w:val="005B1382"/>
    <w:rsid w:val="005B1EFA"/>
    <w:rsid w:val="005B2124"/>
    <w:rsid w:val="005B249D"/>
    <w:rsid w:val="005B6C20"/>
    <w:rsid w:val="005B7196"/>
    <w:rsid w:val="005C30BD"/>
    <w:rsid w:val="005C5359"/>
    <w:rsid w:val="005D4046"/>
    <w:rsid w:val="005D6735"/>
    <w:rsid w:val="005D6940"/>
    <w:rsid w:val="005D6E89"/>
    <w:rsid w:val="005E14B2"/>
    <w:rsid w:val="005E3521"/>
    <w:rsid w:val="005E55C5"/>
    <w:rsid w:val="005F0BC1"/>
    <w:rsid w:val="005F25C3"/>
    <w:rsid w:val="005F2F18"/>
    <w:rsid w:val="005F5705"/>
    <w:rsid w:val="00600FD3"/>
    <w:rsid w:val="006012B4"/>
    <w:rsid w:val="0060133A"/>
    <w:rsid w:val="00603B03"/>
    <w:rsid w:val="006102C3"/>
    <w:rsid w:val="00612A27"/>
    <w:rsid w:val="00613E3A"/>
    <w:rsid w:val="0062014E"/>
    <w:rsid w:val="00620EA9"/>
    <w:rsid w:val="00621237"/>
    <w:rsid w:val="006230C7"/>
    <w:rsid w:val="0062393D"/>
    <w:rsid w:val="00624B49"/>
    <w:rsid w:val="00625190"/>
    <w:rsid w:val="00625505"/>
    <w:rsid w:val="00630E19"/>
    <w:rsid w:val="0063101A"/>
    <w:rsid w:val="006408C9"/>
    <w:rsid w:val="00640DA9"/>
    <w:rsid w:val="00644D0E"/>
    <w:rsid w:val="00645B79"/>
    <w:rsid w:val="00650C84"/>
    <w:rsid w:val="00653FE3"/>
    <w:rsid w:val="0065521B"/>
    <w:rsid w:val="00657764"/>
    <w:rsid w:val="0066088E"/>
    <w:rsid w:val="0066202E"/>
    <w:rsid w:val="006623C9"/>
    <w:rsid w:val="0066264C"/>
    <w:rsid w:val="0066414C"/>
    <w:rsid w:val="006647DB"/>
    <w:rsid w:val="00664A6C"/>
    <w:rsid w:val="00665FDE"/>
    <w:rsid w:val="00670DC5"/>
    <w:rsid w:val="00671C71"/>
    <w:rsid w:val="00672FDE"/>
    <w:rsid w:val="006738FC"/>
    <w:rsid w:val="0067432F"/>
    <w:rsid w:val="006751EE"/>
    <w:rsid w:val="006774BF"/>
    <w:rsid w:val="0068275E"/>
    <w:rsid w:val="00682DEE"/>
    <w:rsid w:val="006853A0"/>
    <w:rsid w:val="00686F64"/>
    <w:rsid w:val="00691AE4"/>
    <w:rsid w:val="00692C95"/>
    <w:rsid w:val="00692ECB"/>
    <w:rsid w:val="00693204"/>
    <w:rsid w:val="00694C9D"/>
    <w:rsid w:val="00695F14"/>
    <w:rsid w:val="0069640E"/>
    <w:rsid w:val="00697528"/>
    <w:rsid w:val="006A0F0D"/>
    <w:rsid w:val="006A13DB"/>
    <w:rsid w:val="006A30EA"/>
    <w:rsid w:val="006A3AF2"/>
    <w:rsid w:val="006B05D1"/>
    <w:rsid w:val="006B4FE6"/>
    <w:rsid w:val="006B54C3"/>
    <w:rsid w:val="006B5557"/>
    <w:rsid w:val="006B5990"/>
    <w:rsid w:val="006C2ACC"/>
    <w:rsid w:val="006C3DEC"/>
    <w:rsid w:val="006C6FE4"/>
    <w:rsid w:val="006C7834"/>
    <w:rsid w:val="006D763F"/>
    <w:rsid w:val="006E011C"/>
    <w:rsid w:val="006E061F"/>
    <w:rsid w:val="006E2CB5"/>
    <w:rsid w:val="006E2CCC"/>
    <w:rsid w:val="006E3BE3"/>
    <w:rsid w:val="006F1034"/>
    <w:rsid w:val="006F271F"/>
    <w:rsid w:val="006F4B75"/>
    <w:rsid w:val="006F557D"/>
    <w:rsid w:val="006F61C4"/>
    <w:rsid w:val="006F76C3"/>
    <w:rsid w:val="006F7C3A"/>
    <w:rsid w:val="00702348"/>
    <w:rsid w:val="00702534"/>
    <w:rsid w:val="00706C6C"/>
    <w:rsid w:val="00706D94"/>
    <w:rsid w:val="00711AFF"/>
    <w:rsid w:val="00712AA1"/>
    <w:rsid w:val="00713921"/>
    <w:rsid w:val="0072534F"/>
    <w:rsid w:val="0073477B"/>
    <w:rsid w:val="00734CC1"/>
    <w:rsid w:val="00734F0B"/>
    <w:rsid w:val="007363C6"/>
    <w:rsid w:val="00747D76"/>
    <w:rsid w:val="007504D6"/>
    <w:rsid w:val="007521C8"/>
    <w:rsid w:val="00754873"/>
    <w:rsid w:val="007550E4"/>
    <w:rsid w:val="007579E5"/>
    <w:rsid w:val="00761BA8"/>
    <w:rsid w:val="007637AC"/>
    <w:rsid w:val="00764346"/>
    <w:rsid w:val="00770FE3"/>
    <w:rsid w:val="00771007"/>
    <w:rsid w:val="00774F24"/>
    <w:rsid w:val="007752E2"/>
    <w:rsid w:val="00776451"/>
    <w:rsid w:val="007810B3"/>
    <w:rsid w:val="00783433"/>
    <w:rsid w:val="00783E23"/>
    <w:rsid w:val="007868EB"/>
    <w:rsid w:val="007874B8"/>
    <w:rsid w:val="00791693"/>
    <w:rsid w:val="00793003"/>
    <w:rsid w:val="00795FEB"/>
    <w:rsid w:val="0079695D"/>
    <w:rsid w:val="007A1332"/>
    <w:rsid w:val="007A1E2D"/>
    <w:rsid w:val="007A210F"/>
    <w:rsid w:val="007A3179"/>
    <w:rsid w:val="007A4C14"/>
    <w:rsid w:val="007A63F8"/>
    <w:rsid w:val="007A73C1"/>
    <w:rsid w:val="007A74B4"/>
    <w:rsid w:val="007B117F"/>
    <w:rsid w:val="007B4023"/>
    <w:rsid w:val="007B581A"/>
    <w:rsid w:val="007B5E67"/>
    <w:rsid w:val="007B78A0"/>
    <w:rsid w:val="007B7AAD"/>
    <w:rsid w:val="007B7BF1"/>
    <w:rsid w:val="007C237A"/>
    <w:rsid w:val="007C305D"/>
    <w:rsid w:val="007C44BD"/>
    <w:rsid w:val="007C57DD"/>
    <w:rsid w:val="007D06FB"/>
    <w:rsid w:val="007D1345"/>
    <w:rsid w:val="007D4DF5"/>
    <w:rsid w:val="007D59DD"/>
    <w:rsid w:val="007E65E8"/>
    <w:rsid w:val="007E6CDA"/>
    <w:rsid w:val="007E716A"/>
    <w:rsid w:val="007F0128"/>
    <w:rsid w:val="007F0670"/>
    <w:rsid w:val="007F2B10"/>
    <w:rsid w:val="007F2DDA"/>
    <w:rsid w:val="007F334D"/>
    <w:rsid w:val="00800186"/>
    <w:rsid w:val="008024CA"/>
    <w:rsid w:val="00803865"/>
    <w:rsid w:val="0080462A"/>
    <w:rsid w:val="0080501B"/>
    <w:rsid w:val="00805B5A"/>
    <w:rsid w:val="0080604B"/>
    <w:rsid w:val="00810C8C"/>
    <w:rsid w:val="0081142D"/>
    <w:rsid w:val="008123B1"/>
    <w:rsid w:val="008146BF"/>
    <w:rsid w:val="0081585D"/>
    <w:rsid w:val="00816257"/>
    <w:rsid w:val="00816D94"/>
    <w:rsid w:val="00820461"/>
    <w:rsid w:val="00820576"/>
    <w:rsid w:val="008207D5"/>
    <w:rsid w:val="00820D9A"/>
    <w:rsid w:val="008235DD"/>
    <w:rsid w:val="00823C09"/>
    <w:rsid w:val="00826776"/>
    <w:rsid w:val="008270F8"/>
    <w:rsid w:val="008317A1"/>
    <w:rsid w:val="00832471"/>
    <w:rsid w:val="00833347"/>
    <w:rsid w:val="00837988"/>
    <w:rsid w:val="008419C1"/>
    <w:rsid w:val="00842394"/>
    <w:rsid w:val="008446CA"/>
    <w:rsid w:val="00851F0C"/>
    <w:rsid w:val="0086063B"/>
    <w:rsid w:val="00864623"/>
    <w:rsid w:val="00864E5C"/>
    <w:rsid w:val="00867001"/>
    <w:rsid w:val="00870190"/>
    <w:rsid w:val="0087517C"/>
    <w:rsid w:val="00875CBC"/>
    <w:rsid w:val="00876114"/>
    <w:rsid w:val="008773A0"/>
    <w:rsid w:val="0088091A"/>
    <w:rsid w:val="00882B23"/>
    <w:rsid w:val="00882D3B"/>
    <w:rsid w:val="00882DC7"/>
    <w:rsid w:val="0088337A"/>
    <w:rsid w:val="008859A8"/>
    <w:rsid w:val="008873A9"/>
    <w:rsid w:val="00891D8C"/>
    <w:rsid w:val="0089377F"/>
    <w:rsid w:val="008A4BF2"/>
    <w:rsid w:val="008A4FAC"/>
    <w:rsid w:val="008A6489"/>
    <w:rsid w:val="008A67C1"/>
    <w:rsid w:val="008B0310"/>
    <w:rsid w:val="008B2E59"/>
    <w:rsid w:val="008B4FEB"/>
    <w:rsid w:val="008C1053"/>
    <w:rsid w:val="008C35F3"/>
    <w:rsid w:val="008C4B67"/>
    <w:rsid w:val="008C4CF5"/>
    <w:rsid w:val="008C509D"/>
    <w:rsid w:val="008C5E14"/>
    <w:rsid w:val="008C61F9"/>
    <w:rsid w:val="008C6A2A"/>
    <w:rsid w:val="008D0B99"/>
    <w:rsid w:val="008D1E85"/>
    <w:rsid w:val="008D2398"/>
    <w:rsid w:val="008D44C0"/>
    <w:rsid w:val="008D4D74"/>
    <w:rsid w:val="008D561B"/>
    <w:rsid w:val="008D5B7D"/>
    <w:rsid w:val="008D5CAF"/>
    <w:rsid w:val="008D6486"/>
    <w:rsid w:val="008D6494"/>
    <w:rsid w:val="008D6D6A"/>
    <w:rsid w:val="008D6FDA"/>
    <w:rsid w:val="008E173F"/>
    <w:rsid w:val="008E61F4"/>
    <w:rsid w:val="008E70B3"/>
    <w:rsid w:val="008E7F7C"/>
    <w:rsid w:val="008F53EA"/>
    <w:rsid w:val="008F5A3A"/>
    <w:rsid w:val="008F745E"/>
    <w:rsid w:val="00900FAE"/>
    <w:rsid w:val="009050B0"/>
    <w:rsid w:val="00905180"/>
    <w:rsid w:val="009065B3"/>
    <w:rsid w:val="0090671F"/>
    <w:rsid w:val="00910444"/>
    <w:rsid w:val="009116F0"/>
    <w:rsid w:val="009137AC"/>
    <w:rsid w:val="00917C2E"/>
    <w:rsid w:val="00934937"/>
    <w:rsid w:val="00934AFD"/>
    <w:rsid w:val="0093518D"/>
    <w:rsid w:val="00936CFF"/>
    <w:rsid w:val="009379D5"/>
    <w:rsid w:val="0094153B"/>
    <w:rsid w:val="00941F1F"/>
    <w:rsid w:val="00942231"/>
    <w:rsid w:val="00952F24"/>
    <w:rsid w:val="00953E99"/>
    <w:rsid w:val="00953ED4"/>
    <w:rsid w:val="009545BD"/>
    <w:rsid w:val="0095691E"/>
    <w:rsid w:val="00956AAF"/>
    <w:rsid w:val="00961418"/>
    <w:rsid w:val="00961488"/>
    <w:rsid w:val="00961A87"/>
    <w:rsid w:val="00961DDD"/>
    <w:rsid w:val="009718BA"/>
    <w:rsid w:val="00973D14"/>
    <w:rsid w:val="00974E59"/>
    <w:rsid w:val="00977BA9"/>
    <w:rsid w:val="00983C82"/>
    <w:rsid w:val="009844AB"/>
    <w:rsid w:val="0098477E"/>
    <w:rsid w:val="00984BDD"/>
    <w:rsid w:val="0098587E"/>
    <w:rsid w:val="0099305A"/>
    <w:rsid w:val="009953C7"/>
    <w:rsid w:val="0099597E"/>
    <w:rsid w:val="00996DB1"/>
    <w:rsid w:val="009A04DF"/>
    <w:rsid w:val="009A0EEE"/>
    <w:rsid w:val="009A39C4"/>
    <w:rsid w:val="009A67C2"/>
    <w:rsid w:val="009A6B93"/>
    <w:rsid w:val="009B0C40"/>
    <w:rsid w:val="009B1E00"/>
    <w:rsid w:val="009B2D97"/>
    <w:rsid w:val="009B4377"/>
    <w:rsid w:val="009B46E3"/>
    <w:rsid w:val="009B5173"/>
    <w:rsid w:val="009B5303"/>
    <w:rsid w:val="009B7769"/>
    <w:rsid w:val="009B7EE5"/>
    <w:rsid w:val="009C1C72"/>
    <w:rsid w:val="009C2731"/>
    <w:rsid w:val="009C50A7"/>
    <w:rsid w:val="009C5166"/>
    <w:rsid w:val="009C587A"/>
    <w:rsid w:val="009C7B7F"/>
    <w:rsid w:val="009D1F69"/>
    <w:rsid w:val="009D258C"/>
    <w:rsid w:val="009D36AA"/>
    <w:rsid w:val="009D406A"/>
    <w:rsid w:val="009D57DE"/>
    <w:rsid w:val="009D6EB2"/>
    <w:rsid w:val="009D6FBF"/>
    <w:rsid w:val="009D735F"/>
    <w:rsid w:val="009E06E2"/>
    <w:rsid w:val="009E0EDF"/>
    <w:rsid w:val="009E12D7"/>
    <w:rsid w:val="009E278D"/>
    <w:rsid w:val="009E341F"/>
    <w:rsid w:val="009F0B56"/>
    <w:rsid w:val="009F167B"/>
    <w:rsid w:val="009F185C"/>
    <w:rsid w:val="009F1983"/>
    <w:rsid w:val="009F3832"/>
    <w:rsid w:val="009F485F"/>
    <w:rsid w:val="009F504D"/>
    <w:rsid w:val="009F50B9"/>
    <w:rsid w:val="009F6091"/>
    <w:rsid w:val="00A015E5"/>
    <w:rsid w:val="00A01AB9"/>
    <w:rsid w:val="00A06721"/>
    <w:rsid w:val="00A077BD"/>
    <w:rsid w:val="00A136FC"/>
    <w:rsid w:val="00A158DF"/>
    <w:rsid w:val="00A16329"/>
    <w:rsid w:val="00A217FE"/>
    <w:rsid w:val="00A218F1"/>
    <w:rsid w:val="00A23BE5"/>
    <w:rsid w:val="00A24C7B"/>
    <w:rsid w:val="00A24EC9"/>
    <w:rsid w:val="00A256DC"/>
    <w:rsid w:val="00A27004"/>
    <w:rsid w:val="00A27EE3"/>
    <w:rsid w:val="00A31D83"/>
    <w:rsid w:val="00A33D60"/>
    <w:rsid w:val="00A34BAE"/>
    <w:rsid w:val="00A352D6"/>
    <w:rsid w:val="00A3757A"/>
    <w:rsid w:val="00A4101E"/>
    <w:rsid w:val="00A51057"/>
    <w:rsid w:val="00A52122"/>
    <w:rsid w:val="00A52543"/>
    <w:rsid w:val="00A53A32"/>
    <w:rsid w:val="00A55298"/>
    <w:rsid w:val="00A55E61"/>
    <w:rsid w:val="00A56B7B"/>
    <w:rsid w:val="00A63BCE"/>
    <w:rsid w:val="00A659C9"/>
    <w:rsid w:val="00A6622E"/>
    <w:rsid w:val="00A73A13"/>
    <w:rsid w:val="00A74114"/>
    <w:rsid w:val="00A76B49"/>
    <w:rsid w:val="00A77115"/>
    <w:rsid w:val="00A7724D"/>
    <w:rsid w:val="00A80042"/>
    <w:rsid w:val="00A80B17"/>
    <w:rsid w:val="00A817F3"/>
    <w:rsid w:val="00A842C6"/>
    <w:rsid w:val="00A84F8D"/>
    <w:rsid w:val="00A874F0"/>
    <w:rsid w:val="00A91F0F"/>
    <w:rsid w:val="00A9291D"/>
    <w:rsid w:val="00A93736"/>
    <w:rsid w:val="00A958B2"/>
    <w:rsid w:val="00A95974"/>
    <w:rsid w:val="00AA020E"/>
    <w:rsid w:val="00AA1581"/>
    <w:rsid w:val="00AA2968"/>
    <w:rsid w:val="00AA2D0E"/>
    <w:rsid w:val="00AA76A6"/>
    <w:rsid w:val="00AA7DDD"/>
    <w:rsid w:val="00AB32A4"/>
    <w:rsid w:val="00AB361A"/>
    <w:rsid w:val="00AC08C2"/>
    <w:rsid w:val="00AD1167"/>
    <w:rsid w:val="00AD2A41"/>
    <w:rsid w:val="00AD2F6E"/>
    <w:rsid w:val="00AE09FE"/>
    <w:rsid w:val="00AE3716"/>
    <w:rsid w:val="00AE741F"/>
    <w:rsid w:val="00AF271F"/>
    <w:rsid w:val="00AF44F8"/>
    <w:rsid w:val="00AF4683"/>
    <w:rsid w:val="00AF4966"/>
    <w:rsid w:val="00AF5210"/>
    <w:rsid w:val="00B00E9F"/>
    <w:rsid w:val="00B01773"/>
    <w:rsid w:val="00B01C65"/>
    <w:rsid w:val="00B042C7"/>
    <w:rsid w:val="00B06CA4"/>
    <w:rsid w:val="00B076C6"/>
    <w:rsid w:val="00B10E02"/>
    <w:rsid w:val="00B11BB3"/>
    <w:rsid w:val="00B1235F"/>
    <w:rsid w:val="00B12759"/>
    <w:rsid w:val="00B17347"/>
    <w:rsid w:val="00B20767"/>
    <w:rsid w:val="00B20CD1"/>
    <w:rsid w:val="00B23BB5"/>
    <w:rsid w:val="00B2472A"/>
    <w:rsid w:val="00B3089F"/>
    <w:rsid w:val="00B30DD6"/>
    <w:rsid w:val="00B37E1A"/>
    <w:rsid w:val="00B4066D"/>
    <w:rsid w:val="00B40D2E"/>
    <w:rsid w:val="00B505E0"/>
    <w:rsid w:val="00B52A9D"/>
    <w:rsid w:val="00B5451D"/>
    <w:rsid w:val="00B559C3"/>
    <w:rsid w:val="00B578C2"/>
    <w:rsid w:val="00B60A75"/>
    <w:rsid w:val="00B62EE8"/>
    <w:rsid w:val="00B640D2"/>
    <w:rsid w:val="00B6424A"/>
    <w:rsid w:val="00B64798"/>
    <w:rsid w:val="00B6657B"/>
    <w:rsid w:val="00B71DC3"/>
    <w:rsid w:val="00B731B6"/>
    <w:rsid w:val="00B74F2F"/>
    <w:rsid w:val="00B7712E"/>
    <w:rsid w:val="00B773BA"/>
    <w:rsid w:val="00B779E7"/>
    <w:rsid w:val="00B77B21"/>
    <w:rsid w:val="00B8017E"/>
    <w:rsid w:val="00B81731"/>
    <w:rsid w:val="00B826B3"/>
    <w:rsid w:val="00B82770"/>
    <w:rsid w:val="00B8290F"/>
    <w:rsid w:val="00B829F0"/>
    <w:rsid w:val="00B86339"/>
    <w:rsid w:val="00B869E0"/>
    <w:rsid w:val="00B93D3B"/>
    <w:rsid w:val="00BA1388"/>
    <w:rsid w:val="00BA2012"/>
    <w:rsid w:val="00BA7C07"/>
    <w:rsid w:val="00BB34FC"/>
    <w:rsid w:val="00BB42E7"/>
    <w:rsid w:val="00BB43F0"/>
    <w:rsid w:val="00BB48C9"/>
    <w:rsid w:val="00BB4D94"/>
    <w:rsid w:val="00BB4E3C"/>
    <w:rsid w:val="00BB55D5"/>
    <w:rsid w:val="00BB5836"/>
    <w:rsid w:val="00BB64F5"/>
    <w:rsid w:val="00BB6D16"/>
    <w:rsid w:val="00BB737F"/>
    <w:rsid w:val="00BC00EB"/>
    <w:rsid w:val="00BC2A49"/>
    <w:rsid w:val="00BC36BD"/>
    <w:rsid w:val="00BC6B90"/>
    <w:rsid w:val="00BC6E21"/>
    <w:rsid w:val="00BC7D73"/>
    <w:rsid w:val="00BC7DE0"/>
    <w:rsid w:val="00BD2D1E"/>
    <w:rsid w:val="00BE20B6"/>
    <w:rsid w:val="00BE32B0"/>
    <w:rsid w:val="00BE6AEB"/>
    <w:rsid w:val="00BE75E7"/>
    <w:rsid w:val="00BF0785"/>
    <w:rsid w:val="00BF1CDF"/>
    <w:rsid w:val="00BF7FDB"/>
    <w:rsid w:val="00C01D67"/>
    <w:rsid w:val="00C028BC"/>
    <w:rsid w:val="00C02EB8"/>
    <w:rsid w:val="00C041DD"/>
    <w:rsid w:val="00C05629"/>
    <w:rsid w:val="00C0637C"/>
    <w:rsid w:val="00C06D96"/>
    <w:rsid w:val="00C07F04"/>
    <w:rsid w:val="00C103E2"/>
    <w:rsid w:val="00C10DCE"/>
    <w:rsid w:val="00C121B3"/>
    <w:rsid w:val="00C12E70"/>
    <w:rsid w:val="00C15E65"/>
    <w:rsid w:val="00C166F5"/>
    <w:rsid w:val="00C16A75"/>
    <w:rsid w:val="00C171DC"/>
    <w:rsid w:val="00C21AA5"/>
    <w:rsid w:val="00C21BEE"/>
    <w:rsid w:val="00C21E8B"/>
    <w:rsid w:val="00C233BE"/>
    <w:rsid w:val="00C2601D"/>
    <w:rsid w:val="00C305B2"/>
    <w:rsid w:val="00C30CEA"/>
    <w:rsid w:val="00C31C1E"/>
    <w:rsid w:val="00C32C1C"/>
    <w:rsid w:val="00C348AC"/>
    <w:rsid w:val="00C371F7"/>
    <w:rsid w:val="00C37A07"/>
    <w:rsid w:val="00C37C85"/>
    <w:rsid w:val="00C40BBA"/>
    <w:rsid w:val="00C43BAC"/>
    <w:rsid w:val="00C43E3D"/>
    <w:rsid w:val="00C44229"/>
    <w:rsid w:val="00C464CC"/>
    <w:rsid w:val="00C466BA"/>
    <w:rsid w:val="00C467F7"/>
    <w:rsid w:val="00C559D3"/>
    <w:rsid w:val="00C55AB7"/>
    <w:rsid w:val="00C6190B"/>
    <w:rsid w:val="00C6296A"/>
    <w:rsid w:val="00C64F7F"/>
    <w:rsid w:val="00C664D8"/>
    <w:rsid w:val="00C67C6A"/>
    <w:rsid w:val="00C70C42"/>
    <w:rsid w:val="00C712DD"/>
    <w:rsid w:val="00C7329B"/>
    <w:rsid w:val="00C76541"/>
    <w:rsid w:val="00C76573"/>
    <w:rsid w:val="00C801FD"/>
    <w:rsid w:val="00C82B1C"/>
    <w:rsid w:val="00C844AF"/>
    <w:rsid w:val="00C84B3B"/>
    <w:rsid w:val="00C90662"/>
    <w:rsid w:val="00C90E0F"/>
    <w:rsid w:val="00C928BB"/>
    <w:rsid w:val="00C979BC"/>
    <w:rsid w:val="00CB0FB8"/>
    <w:rsid w:val="00CB1513"/>
    <w:rsid w:val="00CB6A33"/>
    <w:rsid w:val="00CB6C59"/>
    <w:rsid w:val="00CB6C95"/>
    <w:rsid w:val="00CC1AD6"/>
    <w:rsid w:val="00CC6C94"/>
    <w:rsid w:val="00CD02EC"/>
    <w:rsid w:val="00CD253B"/>
    <w:rsid w:val="00CD3AD8"/>
    <w:rsid w:val="00CD5384"/>
    <w:rsid w:val="00CD5AB2"/>
    <w:rsid w:val="00CD6704"/>
    <w:rsid w:val="00CD69FC"/>
    <w:rsid w:val="00CE578A"/>
    <w:rsid w:val="00CE5848"/>
    <w:rsid w:val="00CE646C"/>
    <w:rsid w:val="00CF3442"/>
    <w:rsid w:val="00CF3890"/>
    <w:rsid w:val="00CF424C"/>
    <w:rsid w:val="00D00057"/>
    <w:rsid w:val="00D01A3F"/>
    <w:rsid w:val="00D03363"/>
    <w:rsid w:val="00D05E97"/>
    <w:rsid w:val="00D06474"/>
    <w:rsid w:val="00D117EB"/>
    <w:rsid w:val="00D1422F"/>
    <w:rsid w:val="00D16A89"/>
    <w:rsid w:val="00D17240"/>
    <w:rsid w:val="00D21A29"/>
    <w:rsid w:val="00D22341"/>
    <w:rsid w:val="00D23342"/>
    <w:rsid w:val="00D240D9"/>
    <w:rsid w:val="00D26707"/>
    <w:rsid w:val="00D2745A"/>
    <w:rsid w:val="00D27CA3"/>
    <w:rsid w:val="00D30C64"/>
    <w:rsid w:val="00D32ACD"/>
    <w:rsid w:val="00D35454"/>
    <w:rsid w:val="00D36A7B"/>
    <w:rsid w:val="00D404C6"/>
    <w:rsid w:val="00D439A5"/>
    <w:rsid w:val="00D454CA"/>
    <w:rsid w:val="00D45864"/>
    <w:rsid w:val="00D4777D"/>
    <w:rsid w:val="00D47847"/>
    <w:rsid w:val="00D50124"/>
    <w:rsid w:val="00D507CF"/>
    <w:rsid w:val="00D51183"/>
    <w:rsid w:val="00D52BF6"/>
    <w:rsid w:val="00D609D5"/>
    <w:rsid w:val="00D643C7"/>
    <w:rsid w:val="00D64788"/>
    <w:rsid w:val="00D65140"/>
    <w:rsid w:val="00D65AA7"/>
    <w:rsid w:val="00D7014F"/>
    <w:rsid w:val="00D73F28"/>
    <w:rsid w:val="00D74397"/>
    <w:rsid w:val="00D74F9F"/>
    <w:rsid w:val="00D751F2"/>
    <w:rsid w:val="00D8361E"/>
    <w:rsid w:val="00D85AEF"/>
    <w:rsid w:val="00D85EB0"/>
    <w:rsid w:val="00D861DF"/>
    <w:rsid w:val="00D92EEF"/>
    <w:rsid w:val="00D93AA0"/>
    <w:rsid w:val="00D9735F"/>
    <w:rsid w:val="00D9787A"/>
    <w:rsid w:val="00D97D6E"/>
    <w:rsid w:val="00DA0193"/>
    <w:rsid w:val="00DA13A8"/>
    <w:rsid w:val="00DA3D54"/>
    <w:rsid w:val="00DA5EFD"/>
    <w:rsid w:val="00DA6B71"/>
    <w:rsid w:val="00DA7A46"/>
    <w:rsid w:val="00DB091F"/>
    <w:rsid w:val="00DB0FFB"/>
    <w:rsid w:val="00DB13A8"/>
    <w:rsid w:val="00DB1C20"/>
    <w:rsid w:val="00DB2DE0"/>
    <w:rsid w:val="00DB32E7"/>
    <w:rsid w:val="00DB4FA3"/>
    <w:rsid w:val="00DC217F"/>
    <w:rsid w:val="00DC29C3"/>
    <w:rsid w:val="00DC2DEB"/>
    <w:rsid w:val="00DC64F2"/>
    <w:rsid w:val="00DC6921"/>
    <w:rsid w:val="00DC74AC"/>
    <w:rsid w:val="00DC7B00"/>
    <w:rsid w:val="00DD2419"/>
    <w:rsid w:val="00DD3882"/>
    <w:rsid w:val="00DD431B"/>
    <w:rsid w:val="00DD4937"/>
    <w:rsid w:val="00DD57B1"/>
    <w:rsid w:val="00DE0009"/>
    <w:rsid w:val="00DE4918"/>
    <w:rsid w:val="00DE619D"/>
    <w:rsid w:val="00DE776C"/>
    <w:rsid w:val="00DE7A3B"/>
    <w:rsid w:val="00DF14FA"/>
    <w:rsid w:val="00DF2AC9"/>
    <w:rsid w:val="00DF4E14"/>
    <w:rsid w:val="00DF4E6D"/>
    <w:rsid w:val="00DF54AF"/>
    <w:rsid w:val="00DF592C"/>
    <w:rsid w:val="00E0086F"/>
    <w:rsid w:val="00E01919"/>
    <w:rsid w:val="00E01AFB"/>
    <w:rsid w:val="00E04768"/>
    <w:rsid w:val="00E072A2"/>
    <w:rsid w:val="00E076A4"/>
    <w:rsid w:val="00E10BC5"/>
    <w:rsid w:val="00E10D0B"/>
    <w:rsid w:val="00E1163B"/>
    <w:rsid w:val="00E14934"/>
    <w:rsid w:val="00E16EDD"/>
    <w:rsid w:val="00E206BC"/>
    <w:rsid w:val="00E21A85"/>
    <w:rsid w:val="00E22921"/>
    <w:rsid w:val="00E235E4"/>
    <w:rsid w:val="00E2480E"/>
    <w:rsid w:val="00E31AAE"/>
    <w:rsid w:val="00E31F78"/>
    <w:rsid w:val="00E3220E"/>
    <w:rsid w:val="00E36482"/>
    <w:rsid w:val="00E37402"/>
    <w:rsid w:val="00E473FB"/>
    <w:rsid w:val="00E476F4"/>
    <w:rsid w:val="00E512B2"/>
    <w:rsid w:val="00E54254"/>
    <w:rsid w:val="00E5472F"/>
    <w:rsid w:val="00E55AAF"/>
    <w:rsid w:val="00E560F8"/>
    <w:rsid w:val="00E56627"/>
    <w:rsid w:val="00E571BC"/>
    <w:rsid w:val="00E61662"/>
    <w:rsid w:val="00E62A27"/>
    <w:rsid w:val="00E6366F"/>
    <w:rsid w:val="00E659AB"/>
    <w:rsid w:val="00E65A24"/>
    <w:rsid w:val="00E65CBF"/>
    <w:rsid w:val="00E662A6"/>
    <w:rsid w:val="00E6784C"/>
    <w:rsid w:val="00E72D77"/>
    <w:rsid w:val="00E77987"/>
    <w:rsid w:val="00E80AE7"/>
    <w:rsid w:val="00E80C1E"/>
    <w:rsid w:val="00E816B1"/>
    <w:rsid w:val="00E8509D"/>
    <w:rsid w:val="00E85EFA"/>
    <w:rsid w:val="00E92696"/>
    <w:rsid w:val="00E95A2F"/>
    <w:rsid w:val="00EA0C91"/>
    <w:rsid w:val="00EA1FB0"/>
    <w:rsid w:val="00EA305A"/>
    <w:rsid w:val="00EA3ACA"/>
    <w:rsid w:val="00EA536B"/>
    <w:rsid w:val="00EA64AF"/>
    <w:rsid w:val="00EB0C94"/>
    <w:rsid w:val="00EB4294"/>
    <w:rsid w:val="00EB7716"/>
    <w:rsid w:val="00EC028E"/>
    <w:rsid w:val="00EC0C78"/>
    <w:rsid w:val="00EC1547"/>
    <w:rsid w:val="00EC16BD"/>
    <w:rsid w:val="00EC17A9"/>
    <w:rsid w:val="00EC7FD7"/>
    <w:rsid w:val="00ED0972"/>
    <w:rsid w:val="00ED0D80"/>
    <w:rsid w:val="00ED0F4A"/>
    <w:rsid w:val="00ED18C4"/>
    <w:rsid w:val="00ED25D5"/>
    <w:rsid w:val="00ED2B7C"/>
    <w:rsid w:val="00ED37E5"/>
    <w:rsid w:val="00ED3E79"/>
    <w:rsid w:val="00ED7232"/>
    <w:rsid w:val="00EE34BF"/>
    <w:rsid w:val="00EE7A99"/>
    <w:rsid w:val="00EF0BDE"/>
    <w:rsid w:val="00EF1F29"/>
    <w:rsid w:val="00EF1FE7"/>
    <w:rsid w:val="00EF4EDD"/>
    <w:rsid w:val="00EF5663"/>
    <w:rsid w:val="00EF7E44"/>
    <w:rsid w:val="00F011E5"/>
    <w:rsid w:val="00F01384"/>
    <w:rsid w:val="00F029A7"/>
    <w:rsid w:val="00F04165"/>
    <w:rsid w:val="00F043DB"/>
    <w:rsid w:val="00F04541"/>
    <w:rsid w:val="00F047E0"/>
    <w:rsid w:val="00F0572F"/>
    <w:rsid w:val="00F05982"/>
    <w:rsid w:val="00F120DC"/>
    <w:rsid w:val="00F17D51"/>
    <w:rsid w:val="00F207BE"/>
    <w:rsid w:val="00F20F43"/>
    <w:rsid w:val="00F210A7"/>
    <w:rsid w:val="00F210F2"/>
    <w:rsid w:val="00F23379"/>
    <w:rsid w:val="00F30867"/>
    <w:rsid w:val="00F30E4F"/>
    <w:rsid w:val="00F31343"/>
    <w:rsid w:val="00F33613"/>
    <w:rsid w:val="00F41118"/>
    <w:rsid w:val="00F41174"/>
    <w:rsid w:val="00F412BF"/>
    <w:rsid w:val="00F418ED"/>
    <w:rsid w:val="00F41E80"/>
    <w:rsid w:val="00F4411C"/>
    <w:rsid w:val="00F47801"/>
    <w:rsid w:val="00F552A2"/>
    <w:rsid w:val="00F60325"/>
    <w:rsid w:val="00F60413"/>
    <w:rsid w:val="00F60A9A"/>
    <w:rsid w:val="00F619BB"/>
    <w:rsid w:val="00F61DA0"/>
    <w:rsid w:val="00F67798"/>
    <w:rsid w:val="00F71941"/>
    <w:rsid w:val="00F739EA"/>
    <w:rsid w:val="00F74432"/>
    <w:rsid w:val="00F746F2"/>
    <w:rsid w:val="00F76049"/>
    <w:rsid w:val="00F768AB"/>
    <w:rsid w:val="00F80543"/>
    <w:rsid w:val="00F80A14"/>
    <w:rsid w:val="00F839C3"/>
    <w:rsid w:val="00F83D0B"/>
    <w:rsid w:val="00F85744"/>
    <w:rsid w:val="00F8628C"/>
    <w:rsid w:val="00F91A52"/>
    <w:rsid w:val="00F9545F"/>
    <w:rsid w:val="00F96564"/>
    <w:rsid w:val="00F97490"/>
    <w:rsid w:val="00FA0117"/>
    <w:rsid w:val="00FA0F24"/>
    <w:rsid w:val="00FA33A8"/>
    <w:rsid w:val="00FA5482"/>
    <w:rsid w:val="00FB2577"/>
    <w:rsid w:val="00FB271D"/>
    <w:rsid w:val="00FB2CD2"/>
    <w:rsid w:val="00FB3465"/>
    <w:rsid w:val="00FB3909"/>
    <w:rsid w:val="00FB47F2"/>
    <w:rsid w:val="00FB7BD7"/>
    <w:rsid w:val="00FC1327"/>
    <w:rsid w:val="00FC151E"/>
    <w:rsid w:val="00FC2685"/>
    <w:rsid w:val="00FC7832"/>
    <w:rsid w:val="00FD280C"/>
    <w:rsid w:val="00FD47FF"/>
    <w:rsid w:val="00FD74AE"/>
    <w:rsid w:val="00FE0049"/>
    <w:rsid w:val="00FE2100"/>
    <w:rsid w:val="00FE3490"/>
    <w:rsid w:val="00FE4195"/>
    <w:rsid w:val="00FE42F6"/>
    <w:rsid w:val="00FE5097"/>
    <w:rsid w:val="00FE5F78"/>
    <w:rsid w:val="00FE7089"/>
    <w:rsid w:val="00FF088A"/>
    <w:rsid w:val="00FF0A91"/>
    <w:rsid w:val="00FF3C72"/>
    <w:rsid w:val="00FF4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D239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32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2483</TotalTime>
  <Pages>8</Pages>
  <Words>5538</Words>
  <Characters>3157</Characters>
  <Application>Microsoft Office Word</Application>
  <DocSecurity>0</DocSecurity>
  <Lines>26</Lines>
  <Paragraphs>17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1145</cp:revision>
  <cp:lastPrinted>2025-02-18T06:58:00Z</cp:lastPrinted>
  <dcterms:created xsi:type="dcterms:W3CDTF">2020-05-07T07:41:00Z</dcterms:created>
  <dcterms:modified xsi:type="dcterms:W3CDTF">2025-09-19T11:16:00Z</dcterms:modified>
</cp:coreProperties>
</file>